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D8" w:rsidRDefault="00695BD8" w:rsidP="00695BD8">
      <w:pPr>
        <w:spacing w:after="200" w:line="276" w:lineRule="auto"/>
        <w:jc w:val="center"/>
        <w:rPr>
          <w:noProof/>
        </w:rPr>
      </w:pPr>
    </w:p>
    <w:p w:rsidR="00C617CD" w:rsidRDefault="00C617CD" w:rsidP="00695BD8">
      <w:pPr>
        <w:spacing w:after="200" w:line="276" w:lineRule="auto"/>
        <w:jc w:val="center"/>
        <w:rPr>
          <w:noProof/>
        </w:rPr>
      </w:pPr>
    </w:p>
    <w:p w:rsidR="00C617CD" w:rsidRDefault="00C617CD" w:rsidP="00695BD8">
      <w:pPr>
        <w:spacing w:after="200" w:line="276" w:lineRule="auto"/>
        <w:jc w:val="center"/>
        <w:rPr>
          <w:lang w:val="en-US"/>
        </w:rPr>
      </w:pPr>
    </w:p>
    <w:p w:rsidR="00695BD8" w:rsidRPr="004C14FF" w:rsidRDefault="00695BD8" w:rsidP="00695BD8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695BD8" w:rsidRPr="0025472A" w:rsidRDefault="00695BD8" w:rsidP="00695BD8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E3240E" w:rsidRDefault="00E3240E" w:rsidP="00E3240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3240E" w:rsidRDefault="009A6D3B" w:rsidP="009A6D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июля 2018 г. № 379</w:t>
      </w:r>
    </w:p>
    <w:p w:rsidR="00E3240E" w:rsidRDefault="009A6D3B" w:rsidP="009A6D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695BD8" w:rsidRPr="009A6D3B" w:rsidRDefault="00695BD8" w:rsidP="009A6D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240E" w:rsidRPr="00E3240E" w:rsidRDefault="00E3240E" w:rsidP="00E324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0E">
        <w:rPr>
          <w:rFonts w:ascii="Times New Roman" w:hAnsi="Times New Roman" w:cs="Times New Roman"/>
          <w:b/>
          <w:sz w:val="28"/>
          <w:szCs w:val="28"/>
        </w:rPr>
        <w:t xml:space="preserve">О переводе земельного участка из категории земель </w:t>
      </w:r>
    </w:p>
    <w:p w:rsidR="001C56F7" w:rsidRDefault="00E3240E" w:rsidP="00E324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0E">
        <w:rPr>
          <w:rFonts w:ascii="Times New Roman" w:hAnsi="Times New Roman" w:cs="Times New Roman"/>
          <w:b/>
          <w:sz w:val="28"/>
          <w:szCs w:val="28"/>
        </w:rPr>
        <w:t>сельскохозяйственного назначения в категорию</w:t>
      </w:r>
    </w:p>
    <w:p w:rsidR="001C56F7" w:rsidRDefault="00E3240E" w:rsidP="00E324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0E">
        <w:rPr>
          <w:rFonts w:ascii="Times New Roman" w:hAnsi="Times New Roman" w:cs="Times New Roman"/>
          <w:b/>
          <w:sz w:val="28"/>
          <w:szCs w:val="28"/>
        </w:rPr>
        <w:t xml:space="preserve">земель особо охраняемых территорий и объектов </w:t>
      </w:r>
    </w:p>
    <w:p w:rsidR="00E3240E" w:rsidRPr="00E3240E" w:rsidRDefault="00E3240E" w:rsidP="00E324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0E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района </w:t>
      </w:r>
    </w:p>
    <w:p w:rsidR="00E3240E" w:rsidRPr="00E3240E" w:rsidRDefault="00E3240E" w:rsidP="00E324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0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3240E">
        <w:rPr>
          <w:rFonts w:ascii="Times New Roman" w:hAnsi="Times New Roman" w:cs="Times New Roman"/>
          <w:b/>
          <w:sz w:val="28"/>
          <w:szCs w:val="28"/>
        </w:rPr>
        <w:t>Пий-Хемский</w:t>
      </w:r>
      <w:proofErr w:type="spellEnd"/>
      <w:r w:rsidRPr="00E324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240E">
        <w:rPr>
          <w:rFonts w:ascii="Times New Roman" w:hAnsi="Times New Roman" w:cs="Times New Roman"/>
          <w:b/>
          <w:sz w:val="28"/>
          <w:szCs w:val="28"/>
        </w:rPr>
        <w:t>кожуун</w:t>
      </w:r>
      <w:proofErr w:type="spellEnd"/>
      <w:r w:rsidRPr="00E3240E">
        <w:rPr>
          <w:rFonts w:ascii="Times New Roman" w:hAnsi="Times New Roman" w:cs="Times New Roman"/>
          <w:b/>
          <w:sz w:val="28"/>
          <w:szCs w:val="28"/>
        </w:rPr>
        <w:t xml:space="preserve"> Республики Тыва»</w:t>
      </w:r>
    </w:p>
    <w:p w:rsidR="00E3240E" w:rsidRDefault="00E3240E" w:rsidP="00E324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240E" w:rsidRDefault="00E3240E" w:rsidP="00E3240E">
      <w:pPr>
        <w:pStyle w:val="1"/>
        <w:spacing w:before="0" w:after="0" w:line="360" w:lineRule="atLeast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Рассмотрев ходатайство </w:t>
      </w:r>
      <w:r w:rsidR="007C0D7D">
        <w:rPr>
          <w:rFonts w:ascii="Times New Roman" w:hAnsi="Times New Roman"/>
          <w:b w:val="0"/>
          <w:color w:val="000000"/>
          <w:sz w:val="28"/>
          <w:szCs w:val="28"/>
        </w:rPr>
        <w:t>г</w:t>
      </w:r>
      <w:r>
        <w:rPr>
          <w:rFonts w:ascii="Times New Roman" w:hAnsi="Times New Roman"/>
          <w:b w:val="0"/>
          <w:color w:val="000000"/>
          <w:sz w:val="28"/>
          <w:szCs w:val="28"/>
        </w:rPr>
        <w:t>осударственного унитарного предприятия Республ</w:t>
      </w:r>
      <w:r>
        <w:rPr>
          <w:rFonts w:ascii="Times New Roman" w:hAnsi="Times New Roman"/>
          <w:b w:val="0"/>
          <w:color w:val="000000"/>
          <w:sz w:val="28"/>
          <w:szCs w:val="28"/>
        </w:rPr>
        <w:t>и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ки Тыва  «Мараловодческое хозяйство «Туран»   и материалы о переводе земельного участка из категории земель сельскохозяйственного </w:t>
      </w: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назначения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в категорию земель особо охраняемых территорий и объектов, руководствуясь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час</w:t>
      </w:r>
      <w:r w:rsidR="007C0D7D">
        <w:rPr>
          <w:rFonts w:ascii="Times New Roman" w:hAnsi="Times New Roman"/>
          <w:b w:val="0"/>
          <w:color w:val="000000"/>
          <w:sz w:val="28"/>
          <w:szCs w:val="28"/>
        </w:rPr>
        <w:t>-</w:t>
      </w:r>
      <w:r>
        <w:rPr>
          <w:rFonts w:ascii="Times New Roman" w:hAnsi="Times New Roman"/>
          <w:b w:val="0"/>
          <w:color w:val="000000"/>
          <w:sz w:val="28"/>
          <w:szCs w:val="28"/>
        </w:rPr>
        <w:t>тью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7C0D7D">
        <w:rPr>
          <w:rFonts w:ascii="Times New Roman" w:hAnsi="Times New Roman"/>
          <w:b w:val="0"/>
          <w:color w:val="000000"/>
          <w:sz w:val="28"/>
          <w:szCs w:val="28"/>
        </w:rPr>
        <w:t>1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статьи 8 З</w:t>
      </w:r>
      <w:r>
        <w:rPr>
          <w:rFonts w:ascii="Times New Roman" w:hAnsi="Times New Roman"/>
          <w:b w:val="0"/>
          <w:color w:val="000000"/>
          <w:sz w:val="28"/>
          <w:szCs w:val="28"/>
        </w:rPr>
        <w:t>е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мельного кодекса Российской Федерации, Федеральным законом от 21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b w:val="0"/>
            <w:color w:val="000000"/>
            <w:sz w:val="28"/>
            <w:szCs w:val="28"/>
          </w:rPr>
          <w:t>2004 г</w:t>
        </w:r>
      </w:smartTag>
      <w:r>
        <w:rPr>
          <w:rFonts w:ascii="Times New Roman" w:hAnsi="Times New Roman"/>
          <w:b w:val="0"/>
          <w:color w:val="000000"/>
          <w:sz w:val="28"/>
          <w:szCs w:val="28"/>
        </w:rPr>
        <w:t>. № 172-ФЗ «О переводе земель или земельных участков из одной категории в др</w:t>
      </w:r>
      <w:r>
        <w:rPr>
          <w:rFonts w:ascii="Times New Roman" w:hAnsi="Times New Roman"/>
          <w:b w:val="0"/>
          <w:color w:val="000000"/>
          <w:sz w:val="28"/>
          <w:szCs w:val="28"/>
        </w:rPr>
        <w:t>у</w:t>
      </w:r>
      <w:r>
        <w:rPr>
          <w:rFonts w:ascii="Times New Roman" w:hAnsi="Times New Roman"/>
          <w:b w:val="0"/>
          <w:color w:val="000000"/>
          <w:sz w:val="28"/>
          <w:szCs w:val="28"/>
        </w:rPr>
        <w:t>гую», Правительство Республики Тыва ПОСТАНОВЛЯЕТ:</w:t>
      </w:r>
    </w:p>
    <w:p w:rsidR="00E3240E" w:rsidRDefault="00E3240E" w:rsidP="00E3240E">
      <w:pPr>
        <w:spacing w:line="360" w:lineRule="atLeast"/>
        <w:ind w:firstLine="709"/>
      </w:pPr>
    </w:p>
    <w:p w:rsidR="00E3240E" w:rsidRDefault="00E3240E" w:rsidP="00E3240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Перевести из категории земель сельскохозяйственного назначения в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рию земель </w:t>
      </w:r>
      <w:r>
        <w:rPr>
          <w:color w:val="000000"/>
          <w:sz w:val="28"/>
          <w:szCs w:val="28"/>
        </w:rPr>
        <w:t>особо охраняемых территорий и объектов</w:t>
      </w:r>
      <w:r>
        <w:rPr>
          <w:sz w:val="28"/>
          <w:szCs w:val="28"/>
        </w:rPr>
        <w:t xml:space="preserve">   в целях </w:t>
      </w:r>
      <w:r>
        <w:rPr>
          <w:color w:val="000000"/>
          <w:sz w:val="28"/>
          <w:szCs w:val="28"/>
        </w:rPr>
        <w:t>организации отдыха, туризма, физкультурно-оздоровительной и спортивной деятельности граждан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</w:t>
      </w:r>
      <w:bookmarkStart w:id="0" w:name="sub_4"/>
      <w:r>
        <w:rPr>
          <w:sz w:val="28"/>
          <w:szCs w:val="28"/>
        </w:rPr>
        <w:t xml:space="preserve"> площадью 59064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с кадастровым номером 17:08:2901001:23,  расположенный по адресу: Республика Тыв</w:t>
      </w:r>
      <w:r w:rsidR="007C0D7D">
        <w:rPr>
          <w:sz w:val="28"/>
          <w:szCs w:val="28"/>
        </w:rPr>
        <w:t xml:space="preserve">а, </w:t>
      </w:r>
      <w:proofErr w:type="spellStart"/>
      <w:r w:rsidR="007C0D7D">
        <w:rPr>
          <w:sz w:val="28"/>
          <w:szCs w:val="28"/>
        </w:rPr>
        <w:t>Пий-Хемский</w:t>
      </w:r>
      <w:proofErr w:type="spellEnd"/>
      <w:r w:rsidR="007C0D7D">
        <w:rPr>
          <w:sz w:val="28"/>
          <w:szCs w:val="28"/>
        </w:rPr>
        <w:t xml:space="preserve"> район, местечко </w:t>
      </w:r>
      <w:proofErr w:type="spellStart"/>
      <w:r>
        <w:rPr>
          <w:sz w:val="28"/>
          <w:szCs w:val="28"/>
        </w:rPr>
        <w:t>Елькин</w:t>
      </w:r>
      <w:proofErr w:type="spellEnd"/>
      <w:r>
        <w:rPr>
          <w:sz w:val="28"/>
          <w:szCs w:val="28"/>
        </w:rPr>
        <w:t xml:space="preserve"> ключ, согласно приложению</w:t>
      </w:r>
      <w:r w:rsidR="007C0D7D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E3240E" w:rsidRDefault="00E3240E" w:rsidP="00E3240E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копию настоящего постановления в Управление Федеральной службы государственной регистрации, кадастра и картографии по Республике Тыва для внесения сведений в единый государственный реестр недвижимости.</w:t>
      </w:r>
    </w:p>
    <w:p w:rsidR="00E3240E" w:rsidRDefault="00E3240E" w:rsidP="00E3240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bookmarkStart w:id="1" w:name="sub_5"/>
      <w:bookmarkEnd w:id="0"/>
      <w:r>
        <w:rPr>
          <w:color w:val="000000"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«Официальном интернет-портале правовой информации</w:t>
      </w:r>
      <w:r w:rsidR="007C0D7D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www.pravo.gov.ru</w:t>
      </w:r>
      <w:proofErr w:type="spellEnd"/>
      <w:r>
        <w:rPr>
          <w:sz w:val="28"/>
          <w:szCs w:val="28"/>
        </w:rPr>
        <w:t>) и официальном сайте Республики Тыва  в информационно-телекоммуникационной сети «Интернет».</w:t>
      </w:r>
    </w:p>
    <w:p w:rsidR="00E3240E" w:rsidRDefault="00E3240E" w:rsidP="00E3240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7C0D7D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постановления возложить на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стерство земельных и имущественных отношений Республики Тыва.</w:t>
      </w:r>
    </w:p>
    <w:bookmarkEnd w:id="1"/>
    <w:p w:rsidR="00E3240E" w:rsidRDefault="00E3240E" w:rsidP="00E324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0F31" w:rsidRDefault="00580F31" w:rsidP="00E324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240E" w:rsidRDefault="00E3240E" w:rsidP="00E324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0F31" w:rsidRDefault="00580F31" w:rsidP="00580F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580F31" w:rsidRDefault="00580F31" w:rsidP="00580F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Правительства Республики Тыва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О. </w:t>
      </w:r>
      <w:proofErr w:type="spellStart"/>
      <w:r>
        <w:rPr>
          <w:sz w:val="28"/>
          <w:szCs w:val="28"/>
        </w:rPr>
        <w:t>Натсак</w:t>
      </w:r>
      <w:proofErr w:type="spellEnd"/>
      <w:r>
        <w:rPr>
          <w:sz w:val="28"/>
          <w:szCs w:val="28"/>
        </w:rPr>
        <w:t xml:space="preserve"> </w:t>
      </w:r>
    </w:p>
    <w:p w:rsidR="00E3240E" w:rsidRDefault="00E3240E" w:rsidP="00E3240E"/>
    <w:p w:rsidR="00E3240E" w:rsidRDefault="00E3240E" w:rsidP="00E3240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240E" w:rsidRDefault="00E3240E" w:rsidP="00E3240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240E" w:rsidRDefault="00E3240E" w:rsidP="00E3240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240E" w:rsidRDefault="00E3240E" w:rsidP="00E3240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240E" w:rsidRDefault="00E3240E" w:rsidP="00E3240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240E" w:rsidRDefault="00E3240E" w:rsidP="00E3240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240E" w:rsidRDefault="00E3240E" w:rsidP="00E3240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240E" w:rsidRDefault="00E3240E" w:rsidP="00E3240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240E" w:rsidRDefault="00E3240E" w:rsidP="00E3240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240E" w:rsidRDefault="00E3240E" w:rsidP="00E3240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240E" w:rsidRDefault="00E3240E" w:rsidP="00E3240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240E" w:rsidRDefault="00E3240E" w:rsidP="00E3240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240E" w:rsidRDefault="00E3240E" w:rsidP="00E3240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240E" w:rsidRDefault="00E3240E" w:rsidP="00E3240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240E" w:rsidRDefault="00E3240E" w:rsidP="00E3240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240E" w:rsidRDefault="00E3240E" w:rsidP="00E3240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240E" w:rsidRDefault="00E3240E" w:rsidP="00E3240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240E" w:rsidRDefault="00E3240E" w:rsidP="00E3240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240E" w:rsidRDefault="00E3240E" w:rsidP="00E3240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240E" w:rsidRDefault="00E3240E" w:rsidP="00E3240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240E" w:rsidRDefault="00E3240E" w:rsidP="00E3240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240E" w:rsidRDefault="00E3240E" w:rsidP="00E3240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240E" w:rsidRDefault="00E3240E" w:rsidP="00E3240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240E" w:rsidRDefault="00E3240E" w:rsidP="00E3240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240E" w:rsidRDefault="00E3240E" w:rsidP="00E3240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240E" w:rsidRDefault="00E3240E" w:rsidP="00E3240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240E" w:rsidRDefault="00E3240E" w:rsidP="00E3240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240E" w:rsidRDefault="00E3240E" w:rsidP="00E3240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240E" w:rsidRDefault="00E3240E" w:rsidP="00E3240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240E" w:rsidRDefault="00E3240E" w:rsidP="00E3240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240E" w:rsidRDefault="00E3240E" w:rsidP="00E3240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240E" w:rsidRDefault="00E3240E" w:rsidP="00E3240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240E" w:rsidRDefault="00E3240E" w:rsidP="00E3240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3240E" w:rsidRDefault="00E3240E" w:rsidP="00E3240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  <w:sectPr w:rsidR="00E3240E" w:rsidSect="00340AE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6228" w:type="dxa"/>
        <w:tblLook w:val="04A0"/>
      </w:tblPr>
      <w:tblGrid>
        <w:gridCol w:w="4193"/>
      </w:tblGrid>
      <w:tr w:rsidR="00E3240E" w:rsidRPr="00E3240E" w:rsidTr="00E3240E">
        <w:tc>
          <w:tcPr>
            <w:tcW w:w="4193" w:type="dxa"/>
          </w:tcPr>
          <w:p w:rsidR="00E3240E" w:rsidRPr="00E3240E" w:rsidRDefault="00E3240E" w:rsidP="00E32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4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240E" w:rsidRPr="00E3240E" w:rsidRDefault="00E3240E" w:rsidP="00E32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40E">
              <w:rPr>
                <w:rFonts w:ascii="Times New Roman" w:hAnsi="Times New Roman" w:cs="Times New Roman"/>
                <w:sz w:val="28"/>
                <w:szCs w:val="28"/>
              </w:rPr>
              <w:t>к постановлению Правительства</w:t>
            </w:r>
          </w:p>
          <w:p w:rsidR="00E3240E" w:rsidRPr="00E3240E" w:rsidRDefault="00E3240E" w:rsidP="00E32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40E"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</w:p>
          <w:p w:rsidR="00E3240E" w:rsidRPr="00E3240E" w:rsidRDefault="009A6D3B" w:rsidP="009A6D3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 июля 2018 г. № 379</w:t>
            </w:r>
          </w:p>
        </w:tc>
      </w:tr>
    </w:tbl>
    <w:p w:rsidR="00E3240E" w:rsidRDefault="00E3240E" w:rsidP="009A6D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3240E" w:rsidRDefault="00E3240E" w:rsidP="00E324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240E" w:rsidRPr="00E3240E" w:rsidRDefault="00E3240E" w:rsidP="00E324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3240E">
        <w:rPr>
          <w:rFonts w:ascii="Times New Roman" w:hAnsi="Times New Roman" w:cs="Times New Roman"/>
          <w:sz w:val="28"/>
          <w:szCs w:val="28"/>
        </w:rPr>
        <w:t>ЭКСПЛИКАЦИЯ</w:t>
      </w:r>
    </w:p>
    <w:p w:rsidR="00E3240E" w:rsidRDefault="00E3240E" w:rsidP="00E3240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участка, предоставленного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осударственному</w:t>
      </w:r>
      <w:proofErr w:type="gramEnd"/>
    </w:p>
    <w:p w:rsidR="00E3240E" w:rsidRDefault="00E3240E" w:rsidP="00E3240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унитарному предприятию Республики Тыва  </w:t>
      </w:r>
    </w:p>
    <w:p w:rsidR="00E3240E" w:rsidRDefault="00E3240E" w:rsidP="00E324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«Мараловодческое хозяйство «Туран»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</w:p>
    <w:p w:rsidR="00E3240E" w:rsidRDefault="00E3240E" w:rsidP="00E3240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отдыха, туризма,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E3240E" w:rsidRDefault="00E3240E" w:rsidP="00E3240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оздоровительной  и спортивной деятельности </w:t>
      </w:r>
    </w:p>
    <w:p w:rsidR="00E3240E" w:rsidRDefault="00E3240E" w:rsidP="00E324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района </w:t>
      </w:r>
    </w:p>
    <w:p w:rsidR="00E3240E" w:rsidRDefault="00E3240E" w:rsidP="00E324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Пий-Хемский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</w:p>
    <w:p w:rsidR="00E3240E" w:rsidRDefault="00E3240E" w:rsidP="00E324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3240E" w:rsidRDefault="00E3240E" w:rsidP="00E324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093"/>
        <w:gridCol w:w="2268"/>
        <w:gridCol w:w="1843"/>
        <w:gridCol w:w="1984"/>
      </w:tblGrid>
      <w:tr w:rsidR="00E3240E" w:rsidTr="00E3240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0E" w:rsidRDefault="00E3240E" w:rsidP="00E32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E3240E" w:rsidRDefault="00E3240E" w:rsidP="00E32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арендатор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0E" w:rsidRDefault="00E3240E" w:rsidP="00E32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</w:p>
          <w:p w:rsidR="00E3240E" w:rsidRDefault="00E3240E" w:rsidP="00E32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0E" w:rsidRDefault="00E3240E" w:rsidP="00E32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основание изменения катег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0E" w:rsidRDefault="00E3240E" w:rsidP="00E32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E3240E" w:rsidRDefault="00E3240E" w:rsidP="00E32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земель, перевод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0E" w:rsidRDefault="00E3240E" w:rsidP="00E32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Границы и </w:t>
            </w:r>
          </w:p>
          <w:p w:rsidR="00E3240E" w:rsidRDefault="00E3240E" w:rsidP="00E32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  <w:p w:rsidR="00E3240E" w:rsidRDefault="00E3240E" w:rsidP="00E32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местоположения земельного </w:t>
            </w:r>
          </w:p>
          <w:p w:rsidR="00E3240E" w:rsidRDefault="00E3240E" w:rsidP="00E32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</w:tr>
      <w:tr w:rsidR="00E3240E" w:rsidTr="00E3240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0E" w:rsidRDefault="00E3240E" w:rsidP="00E32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унитарное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приятие Респу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Тыва «Мар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ловодческое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зяйство «Туран» 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0E" w:rsidRDefault="00E3240E" w:rsidP="00E32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17:08:2901001:23,  59064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0E" w:rsidRDefault="00E3240E" w:rsidP="00E32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отдыха, тури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ма, физкультурно-оздоровительной и спортивной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0E" w:rsidRDefault="00E3240E" w:rsidP="00E32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 охраняемых территорий и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0E" w:rsidRDefault="00E3240E" w:rsidP="00E32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Пий-Хемский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</w:t>
            </w:r>
          </w:p>
        </w:tc>
      </w:tr>
    </w:tbl>
    <w:p w:rsidR="00E3240E" w:rsidRDefault="00E3240E" w:rsidP="00E3240E">
      <w:pPr>
        <w:pStyle w:val="ConsPlusNormal"/>
        <w:widowControl/>
        <w:ind w:firstLine="0"/>
        <w:jc w:val="right"/>
      </w:pPr>
    </w:p>
    <w:p w:rsidR="00E3240E" w:rsidRDefault="00E3240E" w:rsidP="00E3240E">
      <w:pPr>
        <w:pStyle w:val="ConsPlusNormal"/>
        <w:widowControl/>
        <w:ind w:firstLine="0"/>
        <w:jc w:val="right"/>
      </w:pPr>
    </w:p>
    <w:p w:rsidR="00E3240E" w:rsidRDefault="00E3240E" w:rsidP="00E3240E">
      <w:pPr>
        <w:pStyle w:val="ConsPlusNormal"/>
        <w:widowControl/>
        <w:ind w:firstLine="0"/>
        <w:jc w:val="right"/>
      </w:pPr>
    </w:p>
    <w:p w:rsidR="00E3240E" w:rsidRDefault="00E3240E" w:rsidP="00E3240E">
      <w:pPr>
        <w:pStyle w:val="ConsPlusNormal"/>
        <w:widowControl/>
        <w:ind w:firstLine="0"/>
        <w:jc w:val="right"/>
      </w:pPr>
    </w:p>
    <w:p w:rsidR="00071826" w:rsidRDefault="00E3240E" w:rsidP="00E3240E">
      <w:pPr>
        <w:jc w:val="center"/>
      </w:pPr>
      <w:r>
        <w:t>_________</w:t>
      </w:r>
    </w:p>
    <w:p w:rsidR="00E3240E" w:rsidRDefault="00E3240E" w:rsidP="00E3240E">
      <w:pPr>
        <w:jc w:val="center"/>
      </w:pPr>
    </w:p>
    <w:sectPr w:rsidR="00E3240E" w:rsidSect="00340AEE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9CB" w:rsidRPr="00E85030" w:rsidRDefault="008649CB" w:rsidP="00E85030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separator/>
      </w:r>
    </w:p>
  </w:endnote>
  <w:endnote w:type="continuationSeparator" w:id="0">
    <w:p w:rsidR="008649CB" w:rsidRPr="00E85030" w:rsidRDefault="008649CB" w:rsidP="00E85030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F31" w:rsidRDefault="00580F3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F31" w:rsidRDefault="00580F3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F31" w:rsidRDefault="00580F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9CB" w:rsidRPr="00E85030" w:rsidRDefault="008649CB" w:rsidP="00E85030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separator/>
      </w:r>
    </w:p>
  </w:footnote>
  <w:footnote w:type="continuationSeparator" w:id="0">
    <w:p w:rsidR="008649CB" w:rsidRPr="00E85030" w:rsidRDefault="008649CB" w:rsidP="00E85030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F31" w:rsidRDefault="00580F3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AEE" w:rsidRDefault="00327389">
    <w:pPr>
      <w:pStyle w:val="a4"/>
      <w:jc w:val="right"/>
    </w:pPr>
    <w:fldSimple w:instr=" PAGE   \* MERGEFORMAT ">
      <w:r w:rsidR="00C617CD">
        <w:rPr>
          <w:noProof/>
        </w:rPr>
        <w:t>2</w:t>
      </w:r>
    </w:fldSimple>
  </w:p>
  <w:p w:rsidR="00E85030" w:rsidRDefault="00E8503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F31" w:rsidRDefault="00580F3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54d54a8-4647-46a2-b11d-415003aafa97"/>
  </w:docVars>
  <w:rsids>
    <w:rsidRoot w:val="00E3240E"/>
    <w:rsid w:val="00071826"/>
    <w:rsid w:val="001C56F7"/>
    <w:rsid w:val="00327389"/>
    <w:rsid w:val="00331ECD"/>
    <w:rsid w:val="00340AEE"/>
    <w:rsid w:val="00580F31"/>
    <w:rsid w:val="00695BD8"/>
    <w:rsid w:val="00730E1E"/>
    <w:rsid w:val="007927BC"/>
    <w:rsid w:val="007C0D7D"/>
    <w:rsid w:val="008649CB"/>
    <w:rsid w:val="00956C1A"/>
    <w:rsid w:val="009A6D3B"/>
    <w:rsid w:val="00AE0D16"/>
    <w:rsid w:val="00B117E2"/>
    <w:rsid w:val="00B72DD1"/>
    <w:rsid w:val="00C617CD"/>
    <w:rsid w:val="00E3240E"/>
    <w:rsid w:val="00E8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qFormat/>
    <w:rsid w:val="00E324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4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E324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324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1">
    <w:name w:val="Заголовок 1 Знак1"/>
    <w:link w:val="1"/>
    <w:locked/>
    <w:rsid w:val="00E3240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E324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50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5030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850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030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617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7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2018-07-24T10:01:00Z</cp:lastPrinted>
  <dcterms:created xsi:type="dcterms:W3CDTF">2018-07-26T10:15:00Z</dcterms:created>
  <dcterms:modified xsi:type="dcterms:W3CDTF">2018-07-26T10:17:00Z</dcterms:modified>
</cp:coreProperties>
</file>