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B5A0" w14:textId="6FF3450E" w:rsidR="002616F7" w:rsidRDefault="002616F7" w:rsidP="002616F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2AD29D6" w14:textId="77777777" w:rsidR="002616F7" w:rsidRDefault="002616F7" w:rsidP="002616F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A1367B8" w14:textId="77777777" w:rsidR="002616F7" w:rsidRDefault="002616F7" w:rsidP="002616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BBCB029" w14:textId="77777777" w:rsidR="002616F7" w:rsidRPr="0025472A" w:rsidRDefault="002616F7" w:rsidP="002616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0BF0A9B" w14:textId="77777777" w:rsidR="002616F7" w:rsidRPr="004C14FF" w:rsidRDefault="002616F7" w:rsidP="002616F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B0D8014" w14:textId="77777777" w:rsidR="006E23AB" w:rsidRPr="006E23AB" w:rsidRDefault="006E23AB" w:rsidP="006E2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73AD5" w14:textId="77777777" w:rsidR="006E23AB" w:rsidRPr="006E23AB" w:rsidRDefault="006E23AB" w:rsidP="006E2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3D8134" w14:textId="77777777" w:rsidR="00840AEB" w:rsidRPr="00840AEB" w:rsidRDefault="00840AEB" w:rsidP="00840AE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84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марта 2025 г. № 127</w:t>
      </w:r>
    </w:p>
    <w:p w14:paraId="2E925FF0" w14:textId="77777777" w:rsidR="00840AEB" w:rsidRDefault="00840AEB" w:rsidP="00840AE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40774EEF" w14:textId="77777777" w:rsidR="00840AEB" w:rsidRPr="00840AEB" w:rsidRDefault="00840AEB" w:rsidP="00840AEB">
      <w:pPr>
        <w:tabs>
          <w:tab w:val="left" w:pos="392"/>
          <w:tab w:val="center" w:pos="2862"/>
          <w:tab w:val="right" w:pos="57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B0CC" w14:textId="77777777" w:rsidR="006E23AB" w:rsidRPr="006E23AB" w:rsidRDefault="00A2214B" w:rsidP="006E2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тарифов на перевозку </w:t>
      </w:r>
    </w:p>
    <w:p w14:paraId="638569A6" w14:textId="77777777" w:rsidR="006E23AB" w:rsidRPr="006E23AB" w:rsidRDefault="00A2214B" w:rsidP="006E2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пассажиров, сверхнормативного багажа </w:t>
      </w:r>
    </w:p>
    <w:p w14:paraId="5B572ECB" w14:textId="0BA7349B" w:rsidR="006E23AB" w:rsidRPr="006E23AB" w:rsidRDefault="00A2214B" w:rsidP="006E2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груза воздушным транспортом на </w:t>
      </w:r>
    </w:p>
    <w:p w14:paraId="75F3C558" w14:textId="77777777" w:rsidR="006E23AB" w:rsidRPr="006E23AB" w:rsidRDefault="00A2214B" w:rsidP="006E2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местных</w:t>
      </w:r>
      <w:r w:rsidR="006E23AB"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воздушны</w:t>
      </w:r>
      <w:r w:rsidR="00D2660E"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 линиях </w:t>
      </w:r>
    </w:p>
    <w:p w14:paraId="10F7A4B5" w14:textId="23E6ACF1" w:rsidR="000911EC" w:rsidRPr="006E23AB" w:rsidRDefault="00D2660E" w:rsidP="006E2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 на 202</w:t>
      </w:r>
      <w:r w:rsidR="0037722C"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2214B" w:rsidRPr="006E2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07767878" w14:textId="77777777" w:rsidR="00A2214B" w:rsidRPr="006E23AB" w:rsidRDefault="00A2214B" w:rsidP="006E2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9E232" w14:textId="77777777" w:rsidR="006E23AB" w:rsidRPr="006E23AB" w:rsidRDefault="006E23AB" w:rsidP="006E2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F8365C" w14:textId="502DEA39" w:rsidR="009E6168" w:rsidRDefault="00A2214B" w:rsidP="006E23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Республики Тыва от </w:t>
      </w:r>
      <w:r w:rsid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14 декабря 2005 г. № 1392 «Об основах ценовой (тарифной) политики в Республике Тыва» и в целях организации регулярных пассажирских перевозок воздушным транспортом на местных воздушных линиях Республики Тыва Правительство Республики Тыва</w:t>
      </w:r>
      <w:r w:rsidR="009E6168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3AB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C7F711D" w14:textId="77777777" w:rsidR="006E23AB" w:rsidRPr="006E23AB" w:rsidRDefault="006E23AB" w:rsidP="006E23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4A4C0D" w14:textId="77777777" w:rsidR="00A2214B" w:rsidRPr="006E23AB" w:rsidRDefault="00D2660E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2214B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Утвердить:</w:t>
      </w:r>
    </w:p>
    <w:p w14:paraId="4C546663" w14:textId="5EB5FBE5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1) льготные тарифы на перевозку пассажиров, сверхнормативного багажа и груза воздушным транспортом на местных воздушных линиях Республики Тыва на 202</w:t>
      </w:r>
      <w:r w:rsidR="00641C7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 № 1 к настоящему постановлению;</w:t>
      </w:r>
    </w:p>
    <w:p w14:paraId="5CE8D1BC" w14:textId="7BE866DA" w:rsidR="00A2214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2) льготные тарифы на перевозку пассажиров, сверхнормативного багажа и груза воздушным транспортом на местных воздушных линиях Республики Тыва на 202</w:t>
      </w:r>
      <w:r w:rsidR="00641C7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период введения режима чрезвычайной ситуации согласно приложению № 2 к настоящему постановлению;</w:t>
      </w:r>
    </w:p>
    <w:p w14:paraId="481F9AAE" w14:textId="77777777" w:rsidR="00C952C3" w:rsidRDefault="00C952C3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DD5AE" w14:textId="77777777" w:rsidR="00C952C3" w:rsidRDefault="00C952C3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491085" w14:textId="77777777" w:rsidR="002616F7" w:rsidRDefault="002616F7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7B7790" w14:textId="77777777" w:rsidR="00C952C3" w:rsidRPr="006E23AB" w:rsidRDefault="00C952C3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C2F71B" w14:textId="3ADDD894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тарифы на перевозку пассажиров, сверхнормативного багажа и груз</w:t>
      </w:r>
      <w:r w:rsidR="0074216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воздушным транспортом в салоне экономического класса на местных воздушных линиях Республики Тыва на 202</w:t>
      </w:r>
      <w:r w:rsidR="00641C7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(ВС Ми-8МТВ</w:t>
      </w:r>
      <w:r w:rsidR="00937706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(АМТ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) согласно приложению № 3 к настоящему постановлению;</w:t>
      </w:r>
    </w:p>
    <w:p w14:paraId="548EB088" w14:textId="1BFBFEFE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4) тарифы на перевозку пассажиров, сверхнормативного багажа и груз</w:t>
      </w:r>
      <w:r w:rsidR="0074216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воздушным транспортом в салоне экономического класса на местных воздушных линиях Республики Тыва на 202</w:t>
      </w:r>
      <w:r w:rsidR="00641C7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(ВС Ан-2) согласно приложению № 4 к настоящему постановле</w:t>
      </w:r>
      <w:r w:rsidR="007B00D6">
        <w:rPr>
          <w:rFonts w:ascii="Times New Roman" w:hAnsi="Times New Roman" w:cs="Times New Roman"/>
          <w:color w:val="000000" w:themeColor="text1"/>
          <w:sz w:val="28"/>
          <w:szCs w:val="28"/>
        </w:rPr>
        <w:t>нию;</w:t>
      </w:r>
    </w:p>
    <w:p w14:paraId="01173690" w14:textId="2D721118" w:rsidR="00D2660E" w:rsidRPr="006E23AB" w:rsidRDefault="00D2660E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5) тарифы на перевозку пассажиров, сверхнормативного багажа и груза воздушным транспортом в салоне экономического класса на местных воздушных линиях Республики Тыва на 202</w:t>
      </w:r>
      <w:r w:rsidR="00641C7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(ВС Ми-8Т) согласно приложению </w:t>
      </w:r>
      <w:r w:rsidR="007B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№ 5 к настоящему постановлению.</w:t>
      </w:r>
    </w:p>
    <w:p w14:paraId="7294EE07" w14:textId="77777777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льготные тарифы на местных воздушных линиях Республики Тыва в соответствии с подпунктом 1 пункта 1 настоящего постановления распространяются на:</w:t>
      </w:r>
    </w:p>
    <w:p w14:paraId="567C79D4" w14:textId="77777777" w:rsidR="00A2214B" w:rsidRPr="006E23AB" w:rsidRDefault="0032084C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граждан </w:t>
      </w:r>
      <w:r w:rsidR="00A2214B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до 18 лет, женщин в возрасте свыше 55 лет, мужчин в возрасте свыше 60 лет, инвалидов I группы и сопровождающих их лиц, лицо, сопровождающее ребенка-инвалида, и инвалидов с детства II или III группы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Указанные льготные категории граждан должны иметь постоянную регистрацию по месту жительства в Республике Тыва</w:t>
      </w:r>
      <w:r w:rsidR="00A2214B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5AA5FE" w14:textId="77777777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граждан, постоянно проживающих и имеющих постоянную регистрацию по месту жительства в Тоджинском, Монгун-Тайгинском и Тере-Хольском кожуунах Республики Тыва;</w:t>
      </w:r>
    </w:p>
    <w:p w14:paraId="309EAAEF" w14:textId="77777777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в) граждан, имеющих постоянную регистрацию по месту жительства в Республике Тыва, выезжающих по путевкам и курсовкам на санаторно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-курортное лечение на территории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Тыва;</w:t>
      </w:r>
    </w:p>
    <w:p w14:paraId="52106C5D" w14:textId="0C068FC0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граждан, не имеющих определенного места жительства и выезжающих в реабилитационный центр для дезадаптированных лиц, расположенный в </w:t>
      </w:r>
      <w:r w:rsidR="007B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с. Чазылары Тоджин</w:t>
      </w:r>
      <w:r w:rsidR="00E20140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ского кожууна Республики Тыва;</w:t>
      </w:r>
    </w:p>
    <w:p w14:paraId="63767499" w14:textId="1641E2BD" w:rsidR="00641C7D" w:rsidRPr="006E23AB" w:rsidRDefault="00E20140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д) сотрудников Правительства Республики Тыва, органов исполнительной власти Респ</w:t>
      </w:r>
      <w:r w:rsidR="00CD06CF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ублики Тыва и иных организаций на основании ведомственных приказов о командировании в целях исполнения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заданий и поручений Правительства Ре</w:t>
      </w:r>
      <w:r w:rsidR="00641C7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спублики Тыва;</w:t>
      </w:r>
    </w:p>
    <w:p w14:paraId="5E653EBE" w14:textId="5E6A3609" w:rsidR="00641C7D" w:rsidRPr="006E23AB" w:rsidRDefault="00641C7D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е) сотрудников АО «Почта России» на основании ведомственных приказов о командировании в целях доставки почтовых отправлений и социальных выплат;</w:t>
      </w:r>
    </w:p>
    <w:p w14:paraId="32DC209D" w14:textId="2F794AA1" w:rsidR="00641C7D" w:rsidRDefault="00641C7D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ж) сотрудников территориальных органов федеральных органов власти, осуществляющих полномочия на территории Республики Тыва, на основании ведомственных приказов о командировании.</w:t>
      </w:r>
    </w:p>
    <w:p w14:paraId="30A692D3" w14:textId="77777777" w:rsidR="00C952C3" w:rsidRPr="006E23AB" w:rsidRDefault="00C952C3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D79FF6" w14:textId="602D8F6B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Установить, что право проезда по льготным тарифам на местных воздушных линиях Республики Тыва на 202</w:t>
      </w:r>
      <w:r w:rsidR="00641C7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период введения режима чрезвычайной ситуации в соответствии с подпунктом 2 пункта 1 настоящего постановления возникает при наличии обстоятельств, препятствующих перевозке пассажиров, багажа и груза на автомобильном транспорте, и распространяется на:</w:t>
      </w:r>
    </w:p>
    <w:p w14:paraId="7520551D" w14:textId="77777777" w:rsidR="00A2214B" w:rsidRPr="006E23AB" w:rsidRDefault="006B0A14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граждан </w:t>
      </w:r>
      <w:r w:rsidR="00A2214B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до 18 лет, женщин в возрасте свыше 55 лет, мужчин в возрасте свыше 60 лет, инвалидов I группы любого возраста и сопровождающих их лиц, лиц, сопровождающих детей-инвалидов, и инвалидов с детства II или III группы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Указанные льготные категории граждан должны иметь постоянную регистрацию по месту жительства в Республике Тыва;</w:t>
      </w:r>
    </w:p>
    <w:p w14:paraId="746E34F0" w14:textId="77777777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граждан, постоянно проживающих и имеющих постоянную регистрацию по месту жительства в кожуунах, на территории которых введен режим чрезвычайной ситуации;</w:t>
      </w:r>
    </w:p>
    <w:p w14:paraId="42F1E1AF" w14:textId="77777777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в) граждан, находящихся и прибывших по непредвиденным обстоятельствам (похороны, доставка еды, лекарств пожилым родственникам, инвалидам, недееспособным гражданам и т.д.), согласованным органом местного самоуправления, на территорию кожууна, где введен режим чрезвычайной ситуации.</w:t>
      </w:r>
    </w:p>
    <w:p w14:paraId="546BD236" w14:textId="77777777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4. Для целей настоящего постановления под «сверхнормативным багажом» понимается багаж пассажира, вес и (или) количество которого превышает установленную перевозчиком норму бесплатного провоза багажа.</w:t>
      </w:r>
    </w:p>
    <w:p w14:paraId="476C4113" w14:textId="4E5DB4CE" w:rsidR="00A2214B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Министерству финансов Республики Тыва предусмотреть выделение из республиканского бюджета Республики Тыва финансовых средств на возмещение убытков, полученных при выполнении авиарейсов по перевозке пассажиров, сверхнормативного багажа и груза воздушным транспортом на местных воздушных линиях Республики Тыва по регулируемым тарифам, исходя из стоимости одного летного часа воздушных судов Ан-2 в размере 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937706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Ми-8 </w:t>
      </w:r>
      <w:r w:rsidR="00741C0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МТВ 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41C0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АМТ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размере 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 6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937706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442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Ми-8 Т</w:t>
      </w:r>
      <w:r w:rsidR="005E06DA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31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E06DA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944</w:t>
      </w:r>
      <w:r w:rsidR="005E06DA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E06DA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 настоящего постановления и Порядком предоставления субсидий из республиканского бюджета Республики Тыва организациям воздушного транспорта на возмещение недополученных доходов, возникающих в результате государственного регулирования тарифов при осуществлении пассажирских перевозок на территории Республики Тыва, утвержденным постановлением Правительства Республики Тыва от 10 августа 2018 г. </w:t>
      </w:r>
      <w:r w:rsidR="002D7A59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408.</w:t>
      </w:r>
    </w:p>
    <w:p w14:paraId="1F095F7B" w14:textId="05C0B35A" w:rsidR="00A2214B" w:rsidRPr="006E23AB" w:rsidRDefault="00A2214B" w:rsidP="006E23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937706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ризнать утратившим силу постановление Правительства Республики Тыва от 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60243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D53C0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0243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943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43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тарифов на перевозку пассажиров, сверхнормативного багажа и груза воздушным транспортом на местных воздушных линиях Республики Т</w:t>
      </w:r>
      <w:r w:rsidR="009D53C0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ыва на 202</w:t>
      </w:r>
      <w:r w:rsidR="002E2725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243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A0A289" w14:textId="49FB5E04" w:rsidR="000D1396" w:rsidRPr="006E23AB" w:rsidRDefault="00A2214B" w:rsidP="006E23A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Разместить настоящее постановление на </w:t>
      </w:r>
      <w:r w:rsidR="007B00D6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7B0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0243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0243D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884C18" w14:textId="35984D08" w:rsidR="00200336" w:rsidRPr="006E23AB" w:rsidRDefault="00200336" w:rsidP="006E23AB">
      <w:pPr>
        <w:pStyle w:val="a6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E23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1727E0" w:rsidRPr="006E23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4348EC" w:rsidRPr="006E23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994D8C" w:rsidRPr="006E23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момента подписания</w:t>
      </w:r>
      <w:r w:rsidR="004348EC" w:rsidRPr="006E23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DDC04E5" w14:textId="352BE4BF" w:rsidR="00747A65" w:rsidRPr="006E23AB" w:rsidRDefault="00747A65" w:rsidP="007B00D6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B4864E" w14:textId="68EE687F" w:rsidR="00755CA8" w:rsidRPr="006E23AB" w:rsidRDefault="00755CA8" w:rsidP="007B00D6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13241" w14:textId="4E91250C" w:rsidR="00937706" w:rsidRPr="006E23AB" w:rsidRDefault="00937706" w:rsidP="007B00D6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1D23D" w14:textId="0A3E7559" w:rsidR="00747A65" w:rsidRPr="006E23AB" w:rsidRDefault="00747A65" w:rsidP="007B00D6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0D7113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D1396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D1396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F0A67" w:rsidRPr="006E23AB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p w14:paraId="252B33D8" w14:textId="33F85BED" w:rsidR="000D1396" w:rsidRPr="006E23AB" w:rsidRDefault="000D1396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0BC77" w14:textId="77777777" w:rsidR="00A2214B" w:rsidRPr="006E23AB" w:rsidRDefault="00A2214B" w:rsidP="006E23A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0FAD049" w14:textId="77777777" w:rsidR="00A2214B" w:rsidRPr="006E23AB" w:rsidRDefault="00A2214B" w:rsidP="006E23A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6108C2D" w14:textId="77777777" w:rsidR="00C952C3" w:rsidRDefault="00C952C3" w:rsidP="006E23A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C952C3" w:rsidSect="007B00D6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B9FC870" w14:textId="77777777" w:rsidR="000D1396" w:rsidRPr="00C952C3" w:rsidRDefault="000D1396" w:rsidP="00C952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52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214B" w:rsidRPr="00C952C3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BD94F2B" w14:textId="77777777" w:rsidR="000D1396" w:rsidRPr="00C952C3" w:rsidRDefault="000D1396" w:rsidP="00C952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52C3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0ABF26C6" w14:textId="77777777" w:rsidR="000D1396" w:rsidRPr="00C952C3" w:rsidRDefault="000D1396" w:rsidP="00C952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52C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FAEDE92" w14:textId="087A1DD4" w:rsidR="000D1396" w:rsidRPr="00C952C3" w:rsidRDefault="00840AEB" w:rsidP="00C952C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0AEB">
        <w:rPr>
          <w:rFonts w:ascii="Times New Roman" w:hAnsi="Times New Roman" w:cs="Times New Roman"/>
          <w:sz w:val="28"/>
          <w:szCs w:val="28"/>
        </w:rPr>
        <w:t>от 27 марта 2025 г. № 127</w:t>
      </w:r>
    </w:p>
    <w:p w14:paraId="23DE7D2E" w14:textId="77777777" w:rsidR="00C952C3" w:rsidRPr="00C952C3" w:rsidRDefault="00C952C3" w:rsidP="00C9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51798" w14:textId="77777777" w:rsidR="00C952C3" w:rsidRPr="00C952C3" w:rsidRDefault="00C952C3" w:rsidP="00C9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A4C5C" w14:textId="1A16490D" w:rsidR="00C952C3" w:rsidRPr="00C952C3" w:rsidRDefault="00C952C3" w:rsidP="00C95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2C3">
        <w:rPr>
          <w:rFonts w:ascii="Times New Roman" w:hAnsi="Times New Roman" w:cs="Times New Roman"/>
          <w:b/>
          <w:sz w:val="28"/>
          <w:szCs w:val="28"/>
        </w:rPr>
        <w:t xml:space="preserve">ЛЬГОТНЫЕ ТАРИФЫ </w:t>
      </w:r>
    </w:p>
    <w:p w14:paraId="76A039AE" w14:textId="77777777" w:rsidR="00C952C3" w:rsidRDefault="003B60E3" w:rsidP="00C9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2C3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C952C3">
        <w:rPr>
          <w:rFonts w:ascii="Times New Roman" w:hAnsi="Times New Roman" w:cs="Times New Roman"/>
          <w:sz w:val="28"/>
          <w:szCs w:val="28"/>
        </w:rPr>
        <w:t xml:space="preserve"> </w:t>
      </w:r>
      <w:r w:rsidRPr="00C952C3">
        <w:rPr>
          <w:rFonts w:ascii="Times New Roman" w:hAnsi="Times New Roman" w:cs="Times New Roman"/>
          <w:sz w:val="28"/>
          <w:szCs w:val="28"/>
        </w:rPr>
        <w:t>сверхнормативного</w:t>
      </w:r>
    </w:p>
    <w:p w14:paraId="6A154565" w14:textId="77777777" w:rsidR="00C952C3" w:rsidRDefault="003B60E3" w:rsidP="00C9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2C3">
        <w:rPr>
          <w:rFonts w:ascii="Times New Roman" w:hAnsi="Times New Roman" w:cs="Times New Roman"/>
          <w:sz w:val="28"/>
          <w:szCs w:val="28"/>
        </w:rPr>
        <w:t xml:space="preserve"> багажа и груза воздушным транспортом </w:t>
      </w:r>
    </w:p>
    <w:p w14:paraId="19074B74" w14:textId="1AA4AF0A" w:rsidR="00C952C3" w:rsidRDefault="003B60E3" w:rsidP="00C9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2C3">
        <w:rPr>
          <w:rFonts w:ascii="Times New Roman" w:hAnsi="Times New Roman" w:cs="Times New Roman"/>
          <w:sz w:val="28"/>
          <w:szCs w:val="28"/>
        </w:rPr>
        <w:t>на местных воздушных линиях</w:t>
      </w:r>
    </w:p>
    <w:p w14:paraId="49B473C2" w14:textId="47E65344" w:rsidR="000D1396" w:rsidRPr="00C952C3" w:rsidRDefault="003B60E3" w:rsidP="00C9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2C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D1396" w:rsidRPr="00C952C3">
        <w:rPr>
          <w:rFonts w:ascii="Times New Roman" w:hAnsi="Times New Roman" w:cs="Times New Roman"/>
          <w:sz w:val="28"/>
          <w:szCs w:val="28"/>
        </w:rPr>
        <w:t xml:space="preserve"> на</w:t>
      </w:r>
      <w:r w:rsidR="001B4427" w:rsidRPr="00C952C3">
        <w:rPr>
          <w:rFonts w:ascii="Times New Roman" w:hAnsi="Times New Roman" w:cs="Times New Roman"/>
          <w:sz w:val="28"/>
          <w:szCs w:val="28"/>
        </w:rPr>
        <w:t xml:space="preserve"> 202</w:t>
      </w:r>
      <w:r w:rsidR="00994D8C" w:rsidRPr="00C952C3">
        <w:rPr>
          <w:rFonts w:ascii="Times New Roman" w:hAnsi="Times New Roman" w:cs="Times New Roman"/>
          <w:sz w:val="28"/>
          <w:szCs w:val="28"/>
        </w:rPr>
        <w:t>5</w:t>
      </w:r>
      <w:r w:rsidR="000D1396" w:rsidRPr="00C952C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AC9A348" w14:textId="77777777" w:rsidR="000D1396" w:rsidRPr="00C952C3" w:rsidRDefault="000D1396" w:rsidP="00C9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1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82"/>
        <w:gridCol w:w="1418"/>
        <w:gridCol w:w="1347"/>
        <w:gridCol w:w="1506"/>
      </w:tblGrid>
      <w:tr w:rsidR="006E23AB" w:rsidRPr="006E18DA" w14:paraId="06588505" w14:textId="77777777" w:rsidTr="006E18DA">
        <w:trPr>
          <w:trHeight w:val="20"/>
          <w:jc w:val="center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D7C7" w14:textId="77777777" w:rsidR="00027029" w:rsidRP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маршрута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3AA17" w14:textId="77777777" w:rsid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Тарифы на </w:t>
            </w:r>
          </w:p>
          <w:p w14:paraId="516F0776" w14:textId="77777777" w:rsid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перевозку </w:t>
            </w:r>
          </w:p>
          <w:p w14:paraId="162CF8CB" w14:textId="1E4E1DDC" w:rsidR="00027029" w:rsidRP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пассажира, руб.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41DC" w14:textId="77777777" w:rsidR="00027029" w:rsidRP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перевозку сверхнормативног</w:t>
            </w:r>
            <w:r w:rsidR="00AE2100"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багажа и груза на ВС, руб./кг</w:t>
            </w:r>
          </w:p>
        </w:tc>
      </w:tr>
      <w:tr w:rsidR="006E23AB" w:rsidRPr="006E18DA" w14:paraId="4D1CA10D" w14:textId="77777777" w:rsidTr="006E18DA">
        <w:trPr>
          <w:trHeight w:val="20"/>
          <w:jc w:val="center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A1B" w14:textId="77777777" w:rsidR="00027029" w:rsidRP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481" w14:textId="77777777" w:rsidR="00027029" w:rsidRP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9A1" w14:textId="77777777" w:rsidR="00027029" w:rsidRP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МИ-8МТВ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D91" w14:textId="77777777" w:rsidR="00027029" w:rsidRPr="006E18DA" w:rsidRDefault="008E2C1C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="00027029"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29D" w14:textId="77777777" w:rsidR="00027029" w:rsidRPr="006E18DA" w:rsidRDefault="00027029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АН-2</w:t>
            </w:r>
          </w:p>
        </w:tc>
      </w:tr>
      <w:tr w:rsidR="006E23AB" w:rsidRPr="006E18DA" w14:paraId="1E0AB97B" w14:textId="77777777" w:rsidTr="00EF1EED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196" w14:textId="77777777" w:rsid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5B5ED7" w14:textId="49AB4466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Тоора-Хем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641" w14:textId="6367530B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514" w14:textId="7351EBAB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2 476,12</w:t>
            </w:r>
          </w:p>
          <w:p w14:paraId="37E619ED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2A4" w14:textId="45DE5DF4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361" w14:textId="3D536D3B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144,97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3BF" w14:textId="3CE19DF6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94,40</w:t>
            </w:r>
          </w:p>
        </w:tc>
      </w:tr>
      <w:tr w:rsidR="006E23AB" w:rsidRPr="006E18DA" w14:paraId="315400FE" w14:textId="77777777" w:rsidTr="00EF1EED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71E" w14:textId="77777777" w:rsid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7A5729" w14:textId="6709EF94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Чазылары (Хамсара)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192" w14:textId="401CE4BD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767" w14:textId="5806F9BB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3 709,75</w:t>
            </w:r>
          </w:p>
          <w:p w14:paraId="6AE6F62B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1F6" w14:textId="5EDFBCFA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B66" w14:textId="6408CDF6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A83" w14:textId="5CEBD7C4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6E18DA" w14:paraId="0AEA5CA0" w14:textId="77777777" w:rsidTr="00EF1EED">
        <w:trPr>
          <w:trHeight w:val="84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C19" w14:textId="19CC0FCF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(Хамсара)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464" w14:textId="5FAA290C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01F" w14:textId="67A4AB4A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1 238,06</w:t>
            </w:r>
          </w:p>
          <w:p w14:paraId="4CC43343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E8E" w14:textId="3C3A5F38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78,56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F91" w14:textId="5842646C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712" w14:textId="326A569B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47,20</w:t>
            </w:r>
          </w:p>
        </w:tc>
      </w:tr>
      <w:tr w:rsidR="006E23AB" w:rsidRPr="006E18DA" w14:paraId="5777400F" w14:textId="77777777" w:rsidTr="00EF1EED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91" w14:textId="77777777" w:rsid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F02CDB" w14:textId="7D3E28CF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Ырбан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087" w14:textId="77777777" w:rsid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F5B962" w14:textId="48449118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FB8" w14:textId="051FE97F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3 092,20</w:t>
            </w:r>
          </w:p>
          <w:p w14:paraId="615E6141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B87" w14:textId="12B41265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FFB" w14:textId="25079EA4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66D" w14:textId="1576FBBE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118,00</w:t>
            </w:r>
          </w:p>
        </w:tc>
      </w:tr>
      <w:tr w:rsidR="006E23AB" w:rsidRPr="006E18DA" w14:paraId="3EAEC901" w14:textId="77777777" w:rsidTr="00EF1EED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ED6" w14:textId="42CACC2B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EB2" w14:textId="77777777" w:rsid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FFF3FD" w14:textId="6F2F287F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Тоора-Хем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90D" w14:textId="20CA6E59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619,03</w:t>
            </w:r>
          </w:p>
          <w:p w14:paraId="7FF93B6A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D98" w14:textId="0E39F973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BE7" w14:textId="2573A72B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2C9" w14:textId="2CD292CA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23,60</w:t>
            </w:r>
          </w:p>
        </w:tc>
      </w:tr>
      <w:tr w:rsidR="006E23AB" w:rsidRPr="006E18DA" w14:paraId="0A019916" w14:textId="77777777" w:rsidTr="00EF1EED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8FD" w14:textId="0B8794EF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Кунгуртуг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2A5" w14:textId="631C6BED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Кунгуртуг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491" w14:textId="39AA675C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3 709,75</w:t>
            </w:r>
          </w:p>
          <w:p w14:paraId="3A895901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C65" w14:textId="71F1A9FC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126" w14:textId="7B71321E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C34" w14:textId="52FC5431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6E18DA" w14:paraId="5F75DB78" w14:textId="77777777" w:rsidTr="00EF1EED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86" w14:textId="77777777" w:rsid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5A8D92" w14:textId="2D29288F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Аржаан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1CF" w14:textId="77777777" w:rsid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Северный Аржаан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F61D29" w14:textId="71E84CD3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F1B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</w:t>
            </w:r>
          </w:p>
          <w:p w14:paraId="7BC61A5E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700" w14:textId="102DB761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8C5" w14:textId="7F9AEF1E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B73" w14:textId="6DCE9C39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6E18DA" w14:paraId="0785C2D4" w14:textId="77777777" w:rsidTr="00EF1EED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A0" w14:textId="4EFFCB1C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Мугур-Аксы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B94" w14:textId="4E5C1E94" w:rsidR="008D4126" w:rsidRPr="006E18DA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Мугур-Аксы 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D3D" w14:textId="00D0808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4 947,81</w:t>
            </w:r>
          </w:p>
          <w:p w14:paraId="3D00B9BE" w14:textId="77777777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AC8" w14:textId="441511BE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5EB" w14:textId="4D4BA942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421" w14:textId="7547C1FE" w:rsidR="008D4126" w:rsidRPr="006E18DA" w:rsidRDefault="008D4126" w:rsidP="006E1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188,80</w:t>
            </w:r>
          </w:p>
        </w:tc>
      </w:tr>
    </w:tbl>
    <w:p w14:paraId="318FF484" w14:textId="77777777" w:rsidR="000D1396" w:rsidRPr="006E23AB" w:rsidRDefault="000D1396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A439F3" w14:textId="77777777" w:rsidR="004D66E0" w:rsidRPr="006E23AB" w:rsidRDefault="004D66E0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5022DB" w14:textId="77777777" w:rsidR="004D66E0" w:rsidRPr="006E23AB" w:rsidRDefault="004D66E0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E1AFC0" w14:textId="77777777" w:rsidR="00EF1EED" w:rsidRDefault="00EF1EED" w:rsidP="006E23A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EF1EED" w:rsidSect="007B00D6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320B088" w14:textId="77777777" w:rsidR="004D66E0" w:rsidRPr="00EF1EED" w:rsidRDefault="004D66E0" w:rsidP="00EF1E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1EE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8210A20" w14:textId="77777777" w:rsidR="004D66E0" w:rsidRPr="00EF1EED" w:rsidRDefault="004D66E0" w:rsidP="00EF1E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1EE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68E5AB8" w14:textId="77777777" w:rsidR="004D66E0" w:rsidRPr="00EF1EED" w:rsidRDefault="004D66E0" w:rsidP="00EF1E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1EED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FC6D236" w14:textId="6AB57DD2" w:rsidR="004D66E0" w:rsidRPr="00EF1EED" w:rsidRDefault="00840AEB" w:rsidP="00EF1E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0AEB">
        <w:rPr>
          <w:rFonts w:ascii="Times New Roman" w:hAnsi="Times New Roman" w:cs="Times New Roman"/>
          <w:sz w:val="28"/>
          <w:szCs w:val="28"/>
        </w:rPr>
        <w:t>от 27 марта 2025 г. № 127</w:t>
      </w:r>
    </w:p>
    <w:p w14:paraId="377864F4" w14:textId="77777777" w:rsidR="00EF1EED" w:rsidRPr="00EF1EED" w:rsidRDefault="00EF1EED" w:rsidP="00EF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5C05B" w14:textId="77777777" w:rsidR="00EF1EED" w:rsidRPr="00EF1EED" w:rsidRDefault="00EF1EED" w:rsidP="00EF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0EF4A" w14:textId="1DDF4D18" w:rsidR="00EF1EED" w:rsidRPr="00EF1EED" w:rsidRDefault="00EF1EED" w:rsidP="00EF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ED">
        <w:rPr>
          <w:rFonts w:ascii="Times New Roman" w:hAnsi="Times New Roman" w:cs="Times New Roman"/>
          <w:b/>
          <w:sz w:val="28"/>
          <w:szCs w:val="28"/>
        </w:rPr>
        <w:t xml:space="preserve">ЛЬГОТНЫЕ ТАРИФЫ </w:t>
      </w:r>
    </w:p>
    <w:p w14:paraId="5784D904" w14:textId="77777777" w:rsidR="00EF1EED" w:rsidRDefault="004D66E0" w:rsidP="00EF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ED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EF1EED">
        <w:rPr>
          <w:rFonts w:ascii="Times New Roman" w:hAnsi="Times New Roman" w:cs="Times New Roman"/>
          <w:sz w:val="28"/>
          <w:szCs w:val="28"/>
        </w:rPr>
        <w:t xml:space="preserve"> </w:t>
      </w:r>
      <w:r w:rsidRPr="00EF1EED">
        <w:rPr>
          <w:rFonts w:ascii="Times New Roman" w:hAnsi="Times New Roman" w:cs="Times New Roman"/>
          <w:sz w:val="28"/>
          <w:szCs w:val="28"/>
        </w:rPr>
        <w:t xml:space="preserve">сверхнормативного </w:t>
      </w:r>
    </w:p>
    <w:p w14:paraId="24D765A6" w14:textId="77777777" w:rsidR="00EF1EED" w:rsidRDefault="004D66E0" w:rsidP="00EF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ED">
        <w:rPr>
          <w:rFonts w:ascii="Times New Roman" w:hAnsi="Times New Roman" w:cs="Times New Roman"/>
          <w:sz w:val="28"/>
          <w:szCs w:val="28"/>
        </w:rPr>
        <w:t xml:space="preserve">багажа и груза воздушным транспортом на местных </w:t>
      </w:r>
    </w:p>
    <w:p w14:paraId="0315BDB0" w14:textId="7663471A" w:rsidR="004D66E0" w:rsidRPr="00EF1EED" w:rsidRDefault="004D66E0" w:rsidP="00EF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ED">
        <w:rPr>
          <w:rFonts w:ascii="Times New Roman" w:hAnsi="Times New Roman" w:cs="Times New Roman"/>
          <w:sz w:val="28"/>
          <w:szCs w:val="28"/>
        </w:rPr>
        <w:t>воздушных линиях Республики Тыва на</w:t>
      </w:r>
      <w:r w:rsidR="00AC55AC" w:rsidRPr="00EF1EED">
        <w:rPr>
          <w:rFonts w:ascii="Times New Roman" w:hAnsi="Times New Roman" w:cs="Times New Roman"/>
          <w:sz w:val="28"/>
          <w:szCs w:val="28"/>
        </w:rPr>
        <w:t xml:space="preserve"> 202</w:t>
      </w:r>
      <w:r w:rsidR="00994D8C" w:rsidRPr="00EF1EED">
        <w:rPr>
          <w:rFonts w:ascii="Times New Roman" w:hAnsi="Times New Roman" w:cs="Times New Roman"/>
          <w:sz w:val="28"/>
          <w:szCs w:val="28"/>
        </w:rPr>
        <w:t>5</w:t>
      </w:r>
      <w:r w:rsidRPr="00EF1EE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41AAD20" w14:textId="77777777" w:rsidR="004D66E0" w:rsidRPr="00EF1EED" w:rsidRDefault="004D66E0" w:rsidP="00EF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ED">
        <w:rPr>
          <w:rFonts w:ascii="Times New Roman" w:hAnsi="Times New Roman" w:cs="Times New Roman"/>
          <w:sz w:val="28"/>
          <w:szCs w:val="28"/>
        </w:rPr>
        <w:t>на период введения режима чрезвычайной ситуации</w:t>
      </w:r>
    </w:p>
    <w:p w14:paraId="3E709A91" w14:textId="77777777" w:rsidR="004D66E0" w:rsidRPr="00EF1EED" w:rsidRDefault="004D66E0" w:rsidP="00EF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93"/>
        <w:gridCol w:w="2247"/>
        <w:gridCol w:w="1276"/>
        <w:gridCol w:w="1246"/>
        <w:gridCol w:w="1276"/>
        <w:gridCol w:w="1134"/>
      </w:tblGrid>
      <w:tr w:rsidR="006E23AB" w:rsidRPr="00EF1EED" w14:paraId="3CD9742D" w14:textId="77777777" w:rsidTr="00EF1EED">
        <w:trPr>
          <w:trHeight w:val="20"/>
          <w:jc w:val="center"/>
        </w:trPr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37D" w14:textId="7777777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87A" w14:textId="7777777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Тарифы на перевозку пассажира, руб.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85B" w14:textId="77777777" w:rsidR="006C28C6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на перевозку </w:t>
            </w:r>
          </w:p>
          <w:p w14:paraId="6799C262" w14:textId="77777777" w:rsidR="006C28C6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сверхнормативного багажа </w:t>
            </w:r>
          </w:p>
          <w:p w14:paraId="42C28E4A" w14:textId="10C307B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груза на ВС, руб./кг</w:t>
            </w:r>
          </w:p>
        </w:tc>
      </w:tr>
      <w:tr w:rsidR="006E23AB" w:rsidRPr="00EF1EED" w14:paraId="252DE8D6" w14:textId="77777777" w:rsidTr="00EF1EED">
        <w:trPr>
          <w:trHeight w:val="20"/>
          <w:jc w:val="center"/>
        </w:trPr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8D9" w14:textId="7777777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941" w14:textId="7777777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62A" w14:textId="7777777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AAD" w14:textId="7777777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922" w14:textId="77777777" w:rsidR="008E2C1C" w:rsidRPr="00EF1EED" w:rsidRDefault="008E2C1C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АН-2</w:t>
            </w:r>
          </w:p>
        </w:tc>
      </w:tr>
      <w:tr w:rsidR="006E23AB" w:rsidRPr="00EF1EED" w14:paraId="2C699CA3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A67" w14:textId="7E5C88FB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841" w14:textId="41A0BC64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2C1" w14:textId="72DF528D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1 238,06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120" w14:textId="1E4934FA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625" w14:textId="1B2847D8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1C9" w14:textId="3B08CF97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94,40</w:t>
            </w:r>
          </w:p>
        </w:tc>
      </w:tr>
      <w:tr w:rsidR="006E23AB" w:rsidRPr="00EF1EED" w14:paraId="56993C3C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35A" w14:textId="3F000649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- Чазылары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(Хамсара)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13E" w14:textId="51511C2D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06E" w14:textId="425AFE67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1 854,88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BB0" w14:textId="0D03CFF1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C9A" w14:textId="36B31876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C99" w14:textId="06771C41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EF1EED" w14:paraId="732D627B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B8B" w14:textId="0A39F23B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(Хамсара)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3DB" w14:textId="025079FB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2AA" w14:textId="0AD84A7D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619,03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FE3" w14:textId="32D15B87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FEC" w14:textId="0FC83CCF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D04" w14:textId="2E95C85F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47,20</w:t>
            </w:r>
          </w:p>
        </w:tc>
      </w:tr>
      <w:tr w:rsidR="006E23AB" w:rsidRPr="00EF1EED" w14:paraId="674CE977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315" w14:textId="1637570A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3C6" w14:textId="46BB218A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FEC" w14:textId="523B1FCE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1 546,10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507" w14:textId="39223923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4A6" w14:textId="7665554A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562" w14:textId="5A298C59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118,00</w:t>
            </w:r>
          </w:p>
        </w:tc>
      </w:tr>
      <w:tr w:rsidR="006E23AB" w:rsidRPr="00EF1EED" w14:paraId="114C7FAE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468" w14:textId="2CA1FAA6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C05" w14:textId="5FA0F322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52C" w14:textId="4EB30F1F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C28" w14:textId="489D0239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5D5" w14:textId="34E1C8E1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B46" w14:textId="4394AFEE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23,60</w:t>
            </w:r>
          </w:p>
        </w:tc>
      </w:tr>
      <w:tr w:rsidR="006E23AB" w:rsidRPr="00EF1EED" w14:paraId="44C30AE8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21F" w14:textId="2C5D1215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Кунгуртуг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83AD" w14:textId="0FBECD76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Кунгуртуг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11B" w14:textId="4DDE5E64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1 854,88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78F" w14:textId="089CC843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EF1D" w14:textId="52E64FE9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763" w14:textId="14EA7A87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EF1EED" w14:paraId="5C10093E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F8F" w14:textId="2A19EEE6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Северный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Аржаан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C4C" w14:textId="63415C63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Северный Аржаан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DB1" w14:textId="77777777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DFA" w14:textId="0D719246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A86" w14:textId="2408F297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89D" w14:textId="68CD7205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EF1EED" w:rsidRPr="00EF1EED" w14:paraId="54F3ADDC" w14:textId="77777777" w:rsidTr="006C28C6">
        <w:trPr>
          <w:trHeight w:val="2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340" w14:textId="538BDA66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Мугур-Аксы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BA1" w14:textId="77777777" w:rsid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Мугур-Аксы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355564" w14:textId="43E34B65" w:rsidR="008D4126" w:rsidRPr="00EF1EED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99D" w14:textId="2C86A2F2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2 473,91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CEC" w14:textId="39023B56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F1C" w14:textId="2B8118BF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9DF" w14:textId="7A7E5319" w:rsidR="008D4126" w:rsidRPr="00EF1EED" w:rsidRDefault="008D4126" w:rsidP="00EF1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188,80</w:t>
            </w:r>
          </w:p>
        </w:tc>
      </w:tr>
    </w:tbl>
    <w:p w14:paraId="2361C690" w14:textId="77777777" w:rsidR="004D66E0" w:rsidRPr="006E23AB" w:rsidRDefault="004D66E0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E82DF2" w14:textId="77777777" w:rsidR="006C28C6" w:rsidRDefault="006C28C6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6C28C6" w:rsidSect="007B00D6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3F1E0C6A" w14:textId="77777777" w:rsidR="00742167" w:rsidRPr="006C28C6" w:rsidRDefault="00742167" w:rsidP="006C28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28C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7ECF24A2" w14:textId="77777777" w:rsidR="00742167" w:rsidRPr="006C28C6" w:rsidRDefault="00742167" w:rsidP="006C28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28C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BBD4ACB" w14:textId="77777777" w:rsidR="00742167" w:rsidRPr="006C28C6" w:rsidRDefault="00742167" w:rsidP="006C28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28C6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5825E68" w14:textId="2D51E8C0" w:rsidR="00742167" w:rsidRPr="006C28C6" w:rsidRDefault="00840AEB" w:rsidP="006C28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0AEB">
        <w:rPr>
          <w:rFonts w:ascii="Times New Roman" w:hAnsi="Times New Roman" w:cs="Times New Roman"/>
          <w:sz w:val="28"/>
          <w:szCs w:val="28"/>
        </w:rPr>
        <w:t>от 27 марта 2025 г. № 127</w:t>
      </w:r>
    </w:p>
    <w:p w14:paraId="68378A15" w14:textId="77777777" w:rsidR="006C28C6" w:rsidRPr="006C28C6" w:rsidRDefault="006C28C6" w:rsidP="006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93A7F" w14:textId="77777777" w:rsidR="006C28C6" w:rsidRPr="006C28C6" w:rsidRDefault="006C28C6" w:rsidP="006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E7923" w14:textId="024C0AE8" w:rsidR="006C28C6" w:rsidRPr="006C28C6" w:rsidRDefault="006C28C6" w:rsidP="006C2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C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C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C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C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C6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14:paraId="5FD0AFB3" w14:textId="77777777" w:rsidR="006C28C6" w:rsidRDefault="00742167" w:rsidP="006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8C6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6C28C6">
        <w:rPr>
          <w:rFonts w:ascii="Times New Roman" w:hAnsi="Times New Roman" w:cs="Times New Roman"/>
          <w:sz w:val="28"/>
          <w:szCs w:val="28"/>
        </w:rPr>
        <w:t xml:space="preserve"> </w:t>
      </w:r>
      <w:r w:rsidRPr="006C28C6">
        <w:rPr>
          <w:rFonts w:ascii="Times New Roman" w:hAnsi="Times New Roman" w:cs="Times New Roman"/>
          <w:sz w:val="28"/>
          <w:szCs w:val="28"/>
        </w:rPr>
        <w:t>сверхнормативного</w:t>
      </w:r>
    </w:p>
    <w:p w14:paraId="3D6A8870" w14:textId="77777777" w:rsidR="006C28C6" w:rsidRDefault="00742167" w:rsidP="006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8C6">
        <w:rPr>
          <w:rFonts w:ascii="Times New Roman" w:hAnsi="Times New Roman" w:cs="Times New Roman"/>
          <w:sz w:val="28"/>
          <w:szCs w:val="28"/>
        </w:rPr>
        <w:t xml:space="preserve"> багажа и груза воздушным транспортом в салоне </w:t>
      </w:r>
    </w:p>
    <w:p w14:paraId="2E715795" w14:textId="31730AA0" w:rsidR="006C28C6" w:rsidRDefault="00742167" w:rsidP="006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8C6">
        <w:rPr>
          <w:rFonts w:ascii="Times New Roman" w:hAnsi="Times New Roman" w:cs="Times New Roman"/>
          <w:sz w:val="28"/>
          <w:szCs w:val="28"/>
        </w:rPr>
        <w:t xml:space="preserve">экономического класса на местных воздушных </w:t>
      </w:r>
      <w:r w:rsidR="006C28C6" w:rsidRPr="006C28C6">
        <w:rPr>
          <w:rFonts w:ascii="Times New Roman" w:hAnsi="Times New Roman" w:cs="Times New Roman"/>
          <w:sz w:val="28"/>
          <w:szCs w:val="28"/>
        </w:rPr>
        <w:t>линиях</w:t>
      </w:r>
    </w:p>
    <w:p w14:paraId="4DF090F3" w14:textId="55337096" w:rsidR="00742167" w:rsidRPr="006C28C6" w:rsidRDefault="00742167" w:rsidP="006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8C6">
        <w:rPr>
          <w:rFonts w:ascii="Times New Roman" w:hAnsi="Times New Roman" w:cs="Times New Roman"/>
          <w:sz w:val="28"/>
          <w:szCs w:val="28"/>
        </w:rPr>
        <w:t>Республики Тыва</w:t>
      </w:r>
      <w:r w:rsidR="006C28C6">
        <w:rPr>
          <w:rFonts w:ascii="Times New Roman" w:hAnsi="Times New Roman" w:cs="Times New Roman"/>
          <w:sz w:val="28"/>
          <w:szCs w:val="28"/>
        </w:rPr>
        <w:t xml:space="preserve"> </w:t>
      </w:r>
      <w:r w:rsidRPr="006C28C6">
        <w:rPr>
          <w:rFonts w:ascii="Times New Roman" w:hAnsi="Times New Roman" w:cs="Times New Roman"/>
          <w:sz w:val="28"/>
          <w:szCs w:val="28"/>
        </w:rPr>
        <w:t>на</w:t>
      </w:r>
      <w:r w:rsidR="00AC55AC" w:rsidRPr="006C28C6">
        <w:rPr>
          <w:rFonts w:ascii="Times New Roman" w:hAnsi="Times New Roman" w:cs="Times New Roman"/>
          <w:sz w:val="28"/>
          <w:szCs w:val="28"/>
        </w:rPr>
        <w:t xml:space="preserve"> 202</w:t>
      </w:r>
      <w:r w:rsidR="00994D8C" w:rsidRPr="006C28C6">
        <w:rPr>
          <w:rFonts w:ascii="Times New Roman" w:hAnsi="Times New Roman" w:cs="Times New Roman"/>
          <w:sz w:val="28"/>
          <w:szCs w:val="28"/>
        </w:rPr>
        <w:t>5</w:t>
      </w:r>
      <w:r w:rsidRPr="006C28C6">
        <w:rPr>
          <w:rFonts w:ascii="Times New Roman" w:hAnsi="Times New Roman" w:cs="Times New Roman"/>
          <w:sz w:val="28"/>
          <w:szCs w:val="28"/>
        </w:rPr>
        <w:t xml:space="preserve"> год (ВС МИ-8МТВ</w:t>
      </w:r>
      <w:r w:rsidR="00741C05" w:rsidRPr="006C28C6">
        <w:rPr>
          <w:rFonts w:ascii="Times New Roman" w:hAnsi="Times New Roman" w:cs="Times New Roman"/>
          <w:sz w:val="28"/>
          <w:szCs w:val="28"/>
        </w:rPr>
        <w:t xml:space="preserve"> (АМТ</w:t>
      </w:r>
      <w:r w:rsidRPr="006C28C6">
        <w:rPr>
          <w:rFonts w:ascii="Times New Roman" w:hAnsi="Times New Roman" w:cs="Times New Roman"/>
          <w:sz w:val="28"/>
          <w:szCs w:val="28"/>
        </w:rPr>
        <w:t>)</w:t>
      </w:r>
    </w:p>
    <w:p w14:paraId="20F59C10" w14:textId="77777777" w:rsidR="00742167" w:rsidRPr="006C28C6" w:rsidRDefault="00742167" w:rsidP="006C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9" w:type="pct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46"/>
        <w:gridCol w:w="2971"/>
        <w:gridCol w:w="1775"/>
        <w:gridCol w:w="1773"/>
      </w:tblGrid>
      <w:tr w:rsidR="006E23AB" w:rsidRPr="006C28C6" w14:paraId="78C37A4D" w14:textId="77777777" w:rsidTr="002D68BF">
        <w:trPr>
          <w:trHeight w:val="20"/>
          <w:jc w:val="center"/>
        </w:trPr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6DE" w14:textId="77777777" w:rsidR="00C01AA4" w:rsidRPr="006C28C6" w:rsidRDefault="00C01AA4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полета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6D7" w14:textId="77777777" w:rsidR="00C01AA4" w:rsidRPr="006C28C6" w:rsidRDefault="00C01AA4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Эконом. тари</w:t>
            </w:r>
            <w:r w:rsidR="00B13FCF"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 на перевозку пассажира, руб.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5AE" w14:textId="77777777" w:rsidR="00C01AA4" w:rsidRPr="006C28C6" w:rsidRDefault="00C01AA4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6E23AB" w:rsidRPr="006C28C6" w14:paraId="7F0C8B9B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0DB" w14:textId="6F5DAFD8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F8C" w14:textId="5C23FFB9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FCA" w14:textId="6F632BF7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15 711,86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1BC" w14:textId="5D1D5D29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157,12</w:t>
            </w:r>
          </w:p>
        </w:tc>
      </w:tr>
      <w:tr w:rsidR="006E23AB" w:rsidRPr="006C28C6" w14:paraId="3B389FC9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FFF" w14:textId="727641A6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(Хамсара)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499" w14:textId="77777777" w:rsidR="002D68BF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F098B0" w14:textId="5A10B3C7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39E" w14:textId="258CA910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23 567,79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969" w14:textId="73C7376F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</w:tr>
      <w:tr w:rsidR="006E23AB" w:rsidRPr="006C28C6" w14:paraId="44794143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62B" w14:textId="27BFA516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(Хамсара)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D19" w14:textId="77777777" w:rsidR="002D68BF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97426C" w14:textId="68DC3FD2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Тоора-Хем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8EC" w14:textId="1934C669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7 855,93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77C" w14:textId="5E12FFEE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78,56</w:t>
            </w:r>
          </w:p>
        </w:tc>
      </w:tr>
      <w:tr w:rsidR="006E23AB" w:rsidRPr="006C28C6" w14:paraId="027C64DC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2C9" w14:textId="1666B67C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4FE" w14:textId="43E485DA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460" w14:textId="28D53FD2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19 639,82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105" w14:textId="56380738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196,40</w:t>
            </w:r>
          </w:p>
        </w:tc>
      </w:tr>
      <w:tr w:rsidR="006E23AB" w:rsidRPr="006C28C6" w14:paraId="68F51536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FCE" w14:textId="7A1955FF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168" w14:textId="2F8B7C57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F05" w14:textId="0D6BAE9F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3 927,96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D4D" w14:textId="607E4960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39,28</w:t>
            </w:r>
          </w:p>
        </w:tc>
      </w:tr>
      <w:tr w:rsidR="006E23AB" w:rsidRPr="006C28C6" w14:paraId="4E5B133D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933" w14:textId="2C45CD9D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Кунгуртуг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852" w14:textId="2B71935C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Кунгуртуг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D83" w14:textId="3FE4EDA2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23 567,79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527" w14:textId="76E1658D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</w:tr>
      <w:tr w:rsidR="006E23AB" w:rsidRPr="006C28C6" w14:paraId="253CD587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C3C" w14:textId="444E62F2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Северный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Аржаан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1CE" w14:textId="0DEBD15A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Северный Аржаан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4AA" w14:textId="796620A1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23 567,79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CE0" w14:textId="213A4E0A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235,68</w:t>
            </w:r>
          </w:p>
        </w:tc>
      </w:tr>
      <w:tr w:rsidR="006E23AB" w:rsidRPr="006C28C6" w14:paraId="5B9D91EC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1F4" w14:textId="707F42EC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Мугур-Аксы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32C" w14:textId="6DA81DC1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Мугур-Аксы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E67" w14:textId="0D450551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31 423,71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328" w14:textId="60E654CC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314,24</w:t>
            </w:r>
          </w:p>
        </w:tc>
      </w:tr>
      <w:tr w:rsidR="006E23AB" w:rsidRPr="006C28C6" w14:paraId="27B65DB9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402" w14:textId="6FF5C8DA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Тарыс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270" w14:textId="183C8BEE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Тарыс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0C5" w14:textId="3C8509FB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32 994,90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43E" w14:textId="3AA65894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329,95</w:t>
            </w:r>
          </w:p>
        </w:tc>
      </w:tr>
      <w:tr w:rsidR="006E23AB" w:rsidRPr="006C28C6" w14:paraId="795BC262" w14:textId="77777777" w:rsidTr="002D68BF">
        <w:trPr>
          <w:trHeight w:val="20"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BD3" w14:textId="09E31207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Чойган-Хол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A6C" w14:textId="33E7BC41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Чойган-Хол 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0A0" w14:textId="6BD5B2FB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32 994,90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73A" w14:textId="2A10D64C" w:rsidR="008D4126" w:rsidRPr="006C28C6" w:rsidRDefault="008D4126" w:rsidP="006C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329,95</w:t>
            </w:r>
          </w:p>
        </w:tc>
      </w:tr>
    </w:tbl>
    <w:p w14:paraId="503D3365" w14:textId="77777777" w:rsidR="00742167" w:rsidRPr="006E23AB" w:rsidRDefault="00742167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261F87" w14:textId="77777777" w:rsidR="002D68BF" w:rsidRDefault="002D68BF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D68BF" w:rsidSect="007B00D6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57A1477E" w14:textId="77777777" w:rsidR="00166D0E" w:rsidRPr="002D68BF" w:rsidRDefault="00166D0E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1408077" w14:textId="77777777" w:rsidR="00166D0E" w:rsidRPr="002D68BF" w:rsidRDefault="00166D0E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028D5151" w14:textId="77777777" w:rsidR="00166D0E" w:rsidRPr="002D68BF" w:rsidRDefault="00166D0E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68FD40A" w14:textId="4C216A80" w:rsidR="00166D0E" w:rsidRPr="002D68BF" w:rsidRDefault="00840AEB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0AEB">
        <w:rPr>
          <w:rFonts w:ascii="Times New Roman" w:hAnsi="Times New Roman" w:cs="Times New Roman"/>
          <w:sz w:val="28"/>
          <w:szCs w:val="28"/>
        </w:rPr>
        <w:t>от 27 марта 2025 г. № 127</w:t>
      </w:r>
    </w:p>
    <w:p w14:paraId="7494860A" w14:textId="77777777" w:rsidR="002D68BF" w:rsidRPr="002D68BF" w:rsidRDefault="002D68BF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7121E" w14:textId="77777777" w:rsidR="002D68BF" w:rsidRPr="002D68BF" w:rsidRDefault="002D68BF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183DE" w14:textId="3126C783" w:rsidR="002D68BF" w:rsidRPr="002D68BF" w:rsidRDefault="002D68BF" w:rsidP="002D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B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14:paraId="6475B115" w14:textId="77777777" w:rsidR="002D68BF" w:rsidRDefault="00166D0E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2D68BF">
        <w:rPr>
          <w:rFonts w:ascii="Times New Roman" w:hAnsi="Times New Roman" w:cs="Times New Roman"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sz w:val="28"/>
          <w:szCs w:val="28"/>
        </w:rPr>
        <w:t>сверхнормативного</w:t>
      </w:r>
    </w:p>
    <w:p w14:paraId="275B3589" w14:textId="77777777" w:rsidR="002D68BF" w:rsidRDefault="00166D0E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 xml:space="preserve"> багажа и груза воздушным транспортом в салоне</w:t>
      </w:r>
    </w:p>
    <w:p w14:paraId="3284CB0D" w14:textId="77777777" w:rsidR="002D68BF" w:rsidRDefault="00166D0E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 xml:space="preserve"> экономического класса на местных воздушных </w:t>
      </w:r>
    </w:p>
    <w:p w14:paraId="6EF73CC0" w14:textId="08FF3DC0" w:rsidR="00166D0E" w:rsidRPr="002D68BF" w:rsidRDefault="00166D0E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>линиях Республики Тыва</w:t>
      </w:r>
      <w:r w:rsidR="002D68BF">
        <w:rPr>
          <w:rFonts w:ascii="Times New Roman" w:hAnsi="Times New Roman" w:cs="Times New Roman"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sz w:val="28"/>
          <w:szCs w:val="28"/>
        </w:rPr>
        <w:t>на</w:t>
      </w:r>
      <w:r w:rsidR="00AC55AC" w:rsidRPr="002D68BF">
        <w:rPr>
          <w:rFonts w:ascii="Times New Roman" w:hAnsi="Times New Roman" w:cs="Times New Roman"/>
          <w:sz w:val="28"/>
          <w:szCs w:val="28"/>
        </w:rPr>
        <w:t xml:space="preserve"> 202</w:t>
      </w:r>
      <w:r w:rsidR="008D4126" w:rsidRPr="002D68BF">
        <w:rPr>
          <w:rFonts w:ascii="Times New Roman" w:hAnsi="Times New Roman" w:cs="Times New Roman"/>
          <w:sz w:val="28"/>
          <w:szCs w:val="28"/>
        </w:rPr>
        <w:t>5</w:t>
      </w:r>
      <w:r w:rsidRPr="002D68BF">
        <w:rPr>
          <w:rFonts w:ascii="Times New Roman" w:hAnsi="Times New Roman" w:cs="Times New Roman"/>
          <w:sz w:val="28"/>
          <w:szCs w:val="28"/>
        </w:rPr>
        <w:t xml:space="preserve"> год (ВС АН-2)</w:t>
      </w:r>
    </w:p>
    <w:p w14:paraId="1DE27CFA" w14:textId="77777777" w:rsidR="00166D0E" w:rsidRPr="002D68BF" w:rsidRDefault="00166D0E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3" w:type="pct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2975"/>
        <w:gridCol w:w="1779"/>
        <w:gridCol w:w="1775"/>
      </w:tblGrid>
      <w:tr w:rsidR="006E23AB" w:rsidRPr="002D68BF" w14:paraId="0AE763CA" w14:textId="77777777" w:rsidTr="002D68BF">
        <w:trPr>
          <w:jc w:val="center"/>
        </w:trPr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39A" w14:textId="77777777" w:rsidR="00166D0E" w:rsidRPr="002D68BF" w:rsidRDefault="00166D0E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полета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7F0" w14:textId="77777777" w:rsidR="00166D0E" w:rsidRPr="002D68BF" w:rsidRDefault="00166D0E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Эконом. тариф на перевозку пассажира, руб.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67A" w14:textId="77777777" w:rsidR="00166D0E" w:rsidRPr="002D68BF" w:rsidRDefault="00166D0E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6E23AB" w:rsidRPr="002D68BF" w14:paraId="3CD9B980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D75" w14:textId="2C23CC80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0BC" w14:textId="2B3C8243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01C" w14:textId="2052ACFA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9 439,82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468" w14:textId="2F01E5C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94,40</w:t>
            </w:r>
          </w:p>
        </w:tc>
      </w:tr>
      <w:tr w:rsidR="006E23AB" w:rsidRPr="002D68BF" w14:paraId="30B783E3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6AD" w14:textId="04DE5BD7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(Хамсара)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131" w14:textId="77777777" w:rsid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742FCA" w14:textId="094EF4CB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0EA" w14:textId="12814951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14 159,74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441" w14:textId="186B5009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2D68BF" w14:paraId="6E30D9D8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FE1" w14:textId="45D49BFD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(Хамсара)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7DE" w14:textId="77777777" w:rsid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A9E7FE" w14:textId="062D6B5D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Тоора-Хем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063" w14:textId="1D2F481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4 719,91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C22" w14:textId="7FECC42D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47,20</w:t>
            </w:r>
          </w:p>
        </w:tc>
      </w:tr>
      <w:tr w:rsidR="006E23AB" w:rsidRPr="002D68BF" w14:paraId="52E87BCB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6F9" w14:textId="25127433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0B1" w14:textId="6739F812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ECC" w14:textId="57BD2CBF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11 799,78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04D" w14:textId="03B55183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118,00</w:t>
            </w:r>
          </w:p>
        </w:tc>
      </w:tr>
      <w:tr w:rsidR="006E23AB" w:rsidRPr="002D68BF" w14:paraId="040CC595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213" w14:textId="305F4284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8E2" w14:textId="4CF8184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8F8" w14:textId="76AD0252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2 359,96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706" w14:textId="18BFED83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23,60</w:t>
            </w:r>
          </w:p>
        </w:tc>
      </w:tr>
      <w:tr w:rsidR="006E23AB" w:rsidRPr="002D68BF" w14:paraId="075742A5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71A" w14:textId="77FE546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Кунгуртуг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691" w14:textId="20FFB0FF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Кунгуртуг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7EA" w14:textId="367AEF52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14 159,74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A51" w14:textId="09C1A108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2D68BF" w14:paraId="4EDB0070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6C7" w14:textId="0F745CE5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Северный Аржаан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B07" w14:textId="60D67EBE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Северный Аржаан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A7A" w14:textId="3D9A7C78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14 159,74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268" w14:textId="7828181B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141,60</w:t>
            </w:r>
          </w:p>
        </w:tc>
      </w:tr>
      <w:tr w:rsidR="006E23AB" w:rsidRPr="002D68BF" w14:paraId="72D4798F" w14:textId="77777777" w:rsidTr="002D68BF">
        <w:trPr>
          <w:jc w:val="center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EAA" w14:textId="3994645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Мугур-Аксы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1C3" w14:textId="4CCDBED3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Мугур-Аксы 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628" w14:textId="50A11FC4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18 879,65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128" w14:textId="2181A0B2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188,80</w:t>
            </w:r>
          </w:p>
        </w:tc>
      </w:tr>
    </w:tbl>
    <w:p w14:paraId="5C4850B8" w14:textId="77777777" w:rsidR="00166D0E" w:rsidRPr="006E23AB" w:rsidRDefault="00166D0E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4D80BA" w14:textId="77777777" w:rsidR="00166D0E" w:rsidRPr="006E23AB" w:rsidRDefault="00166D0E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505044" w14:textId="77777777" w:rsidR="008E2C1C" w:rsidRPr="006E23AB" w:rsidRDefault="008E2C1C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081004A" w14:textId="77777777" w:rsidR="002D68BF" w:rsidRDefault="002D68BF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D68BF" w:rsidSect="007B00D6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06A88B3" w14:textId="77777777" w:rsidR="008E2C1C" w:rsidRPr="002D68BF" w:rsidRDefault="008E2C1C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120AD960" w14:textId="77777777" w:rsidR="008E2C1C" w:rsidRPr="002D68BF" w:rsidRDefault="008E2C1C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5420102" w14:textId="77777777" w:rsidR="008E2C1C" w:rsidRPr="002D68BF" w:rsidRDefault="008E2C1C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AB48F20" w14:textId="2AC6BFE2" w:rsidR="008E2C1C" w:rsidRPr="002D68BF" w:rsidRDefault="00840AEB" w:rsidP="002D68B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0AEB">
        <w:rPr>
          <w:rFonts w:ascii="Times New Roman" w:hAnsi="Times New Roman" w:cs="Times New Roman"/>
          <w:sz w:val="28"/>
          <w:szCs w:val="28"/>
        </w:rPr>
        <w:t>от 27 марта 2025 г. № 127</w:t>
      </w:r>
    </w:p>
    <w:p w14:paraId="0FF4C81D" w14:textId="77777777" w:rsidR="002D68BF" w:rsidRPr="002D68BF" w:rsidRDefault="002D68BF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DC0F9" w14:textId="77777777" w:rsidR="002D68BF" w:rsidRPr="002D68BF" w:rsidRDefault="002D68BF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E958E" w14:textId="20977AE5" w:rsidR="002D68BF" w:rsidRPr="002D68BF" w:rsidRDefault="002D68BF" w:rsidP="002D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B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14:paraId="69DC5A65" w14:textId="77777777" w:rsidR="002D68BF" w:rsidRDefault="008E2C1C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>на перевозку пассажиров,</w:t>
      </w:r>
      <w:r w:rsidR="002D68BF">
        <w:rPr>
          <w:rFonts w:ascii="Times New Roman" w:hAnsi="Times New Roman" w:cs="Times New Roman"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sz w:val="28"/>
          <w:szCs w:val="28"/>
        </w:rPr>
        <w:t>сверхнормативного</w:t>
      </w:r>
    </w:p>
    <w:p w14:paraId="1033918B" w14:textId="77777777" w:rsidR="002D68BF" w:rsidRDefault="008E2C1C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 xml:space="preserve"> багажа и груза воздушным транспортом в салоне</w:t>
      </w:r>
    </w:p>
    <w:p w14:paraId="6C77E928" w14:textId="77777777" w:rsidR="002D68BF" w:rsidRDefault="008E2C1C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 xml:space="preserve"> экономического класса на местных воздушных</w:t>
      </w:r>
    </w:p>
    <w:p w14:paraId="2BEDC288" w14:textId="51020F82" w:rsidR="008E2C1C" w:rsidRPr="002D68BF" w:rsidRDefault="008E2C1C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BF">
        <w:rPr>
          <w:rFonts w:ascii="Times New Roman" w:hAnsi="Times New Roman" w:cs="Times New Roman"/>
          <w:sz w:val="28"/>
          <w:szCs w:val="28"/>
        </w:rPr>
        <w:t xml:space="preserve"> линиях Республики Тыва</w:t>
      </w:r>
      <w:r w:rsidR="002D68BF">
        <w:rPr>
          <w:rFonts w:ascii="Times New Roman" w:hAnsi="Times New Roman" w:cs="Times New Roman"/>
          <w:sz w:val="28"/>
          <w:szCs w:val="28"/>
        </w:rPr>
        <w:t xml:space="preserve"> </w:t>
      </w:r>
      <w:r w:rsidRPr="002D68BF">
        <w:rPr>
          <w:rFonts w:ascii="Times New Roman" w:hAnsi="Times New Roman" w:cs="Times New Roman"/>
          <w:sz w:val="28"/>
          <w:szCs w:val="28"/>
        </w:rPr>
        <w:t>на 202</w:t>
      </w:r>
      <w:r w:rsidR="003A67AB" w:rsidRPr="002D68BF">
        <w:rPr>
          <w:rFonts w:ascii="Times New Roman" w:hAnsi="Times New Roman" w:cs="Times New Roman"/>
          <w:sz w:val="28"/>
          <w:szCs w:val="28"/>
        </w:rPr>
        <w:t>5</w:t>
      </w:r>
      <w:r w:rsidRPr="002D68BF">
        <w:rPr>
          <w:rFonts w:ascii="Times New Roman" w:hAnsi="Times New Roman" w:cs="Times New Roman"/>
          <w:sz w:val="28"/>
          <w:szCs w:val="28"/>
        </w:rPr>
        <w:t xml:space="preserve"> год (ВС МИ-8Т)</w:t>
      </w:r>
    </w:p>
    <w:p w14:paraId="5B4C9A7F" w14:textId="77777777" w:rsidR="008E2C1C" w:rsidRPr="002D68BF" w:rsidRDefault="008E2C1C" w:rsidP="002D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2" w:type="pct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0"/>
        <w:gridCol w:w="2583"/>
        <w:gridCol w:w="2189"/>
        <w:gridCol w:w="2266"/>
      </w:tblGrid>
      <w:tr w:rsidR="006E23AB" w:rsidRPr="002D68BF" w14:paraId="77F44966" w14:textId="77777777" w:rsidTr="007224C4">
        <w:trPr>
          <w:trHeight w:val="20"/>
          <w:jc w:val="center"/>
        </w:trPr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1BB" w14:textId="77777777" w:rsidR="008E2C1C" w:rsidRPr="002D68BF" w:rsidRDefault="008E2C1C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полета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35F" w14:textId="77777777" w:rsidR="008E2C1C" w:rsidRPr="002D68BF" w:rsidRDefault="008E2C1C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Эконом. тариф на перевозку пассажира, руб.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571" w14:textId="77777777" w:rsidR="008E2C1C" w:rsidRPr="002D68BF" w:rsidRDefault="008E2C1C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6E23AB" w:rsidRPr="002D68BF" w14:paraId="7E33D0CE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6BA" w14:textId="35D03E41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455" w14:textId="2E958723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6FA" w14:textId="0DDD4F37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14 497,46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BCFC" w14:textId="42F520EE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144,97</w:t>
            </w:r>
          </w:p>
        </w:tc>
      </w:tr>
      <w:tr w:rsidR="006E23AB" w:rsidRPr="002D68BF" w14:paraId="5AACA0C0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70F" w14:textId="33F73AD1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(Хамсара)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69F" w14:textId="7D7DD9B8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FC5" w14:textId="17E84C5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21 746,19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047" w14:textId="5AC48C17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</w:tr>
      <w:tr w:rsidR="006E23AB" w:rsidRPr="002D68BF" w14:paraId="352EBF06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EFE" w14:textId="7B646C02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Чазылары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(Хамсара)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690" w14:textId="1F752CC7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Чазылары (Хамсара)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64E" w14:textId="2F071710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7 248,73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FED" w14:textId="00CFF5C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72,49</w:t>
            </w:r>
          </w:p>
        </w:tc>
      </w:tr>
      <w:tr w:rsidR="006E23AB" w:rsidRPr="002D68BF" w14:paraId="41BF259A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08B" w14:textId="6023CDEF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CC2" w14:textId="03C1447F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668" w14:textId="5CBA74BB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18 121,83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C02" w14:textId="109BC143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181,22</w:t>
            </w:r>
          </w:p>
        </w:tc>
      </w:tr>
      <w:tr w:rsidR="006E23AB" w:rsidRPr="002D68BF" w14:paraId="66F30A6D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CB8" w14:textId="3C667355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Тоора-Хем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Ырбан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EA3" w14:textId="4203F6E2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Ырбан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Тоора-Хем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D5B" w14:textId="5B3E3ED6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3 624,37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33D" w14:textId="7F73ED5E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36,24</w:t>
            </w:r>
          </w:p>
        </w:tc>
      </w:tr>
      <w:tr w:rsidR="006E23AB" w:rsidRPr="002D68BF" w14:paraId="07145C9F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DC3" w14:textId="6D8D7924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Кунгуртуг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67A" w14:textId="2FA91DFD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Кунгуртуг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87C" w14:textId="71310419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21 746,19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F6E" w14:textId="77BAEC0E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</w:tr>
      <w:tr w:rsidR="006E23AB" w:rsidRPr="002D68BF" w14:paraId="22B2DB71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467" w14:textId="5DCF6E93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Северный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Аржаан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8AE" w14:textId="77777777" w:rsidR="007224C4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Северный Аржаан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141671" w14:textId="438A4008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A6B" w14:textId="41078F17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21 746,19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BA5" w14:textId="2D37F074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217,46</w:t>
            </w:r>
          </w:p>
        </w:tc>
      </w:tr>
      <w:tr w:rsidR="006E23AB" w:rsidRPr="002D68BF" w14:paraId="104D2B55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101" w14:textId="7193572F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Мугур-Аксы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A0" w14:textId="5690BF45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Мугур-Аксы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5A3" w14:textId="4CACC925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28 994,92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9D1" w14:textId="64D654B8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289,95</w:t>
            </w:r>
          </w:p>
        </w:tc>
      </w:tr>
      <w:tr w:rsidR="006E23AB" w:rsidRPr="002D68BF" w14:paraId="5EEAE832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EA3" w14:textId="5A7B06D1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Тарыс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D5A" w14:textId="21C10C2B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Тарыс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2C2A" w14:textId="0D2D1B1F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30 444,67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97B" w14:textId="4D2FF738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304,45</w:t>
            </w:r>
          </w:p>
        </w:tc>
      </w:tr>
      <w:tr w:rsidR="006E23AB" w:rsidRPr="002D68BF" w14:paraId="742157E6" w14:textId="77777777" w:rsidTr="007224C4">
        <w:trPr>
          <w:trHeight w:val="20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162" w14:textId="7E7F9FB5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Кызыл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Чойган-Хол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A09" w14:textId="056A402D" w:rsidR="008D4126" w:rsidRPr="002D68BF" w:rsidRDefault="008D4126" w:rsidP="0072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Чойган-Хол 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Кызыл</w:t>
            </w:r>
            <w:r w:rsidR="00722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171" w14:textId="691F8DEC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30 444,67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267" w14:textId="2D0599B0" w:rsidR="008D4126" w:rsidRPr="002D68BF" w:rsidRDefault="008D4126" w:rsidP="002D6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304,45</w:t>
            </w:r>
          </w:p>
        </w:tc>
      </w:tr>
    </w:tbl>
    <w:p w14:paraId="3E3614A1" w14:textId="77777777" w:rsidR="008E2C1C" w:rsidRPr="006E23AB" w:rsidRDefault="008E2C1C" w:rsidP="006E2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E2C1C" w:rsidRPr="006E23AB" w:rsidSect="007B00D6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BDBAF" w14:textId="77777777" w:rsidR="003C71AB" w:rsidRDefault="003C71AB" w:rsidP="00AD2C41">
      <w:pPr>
        <w:spacing w:after="0" w:line="240" w:lineRule="auto"/>
      </w:pPr>
      <w:r>
        <w:separator/>
      </w:r>
    </w:p>
  </w:endnote>
  <w:endnote w:type="continuationSeparator" w:id="0">
    <w:p w14:paraId="11FFA1E6" w14:textId="77777777" w:rsidR="003C71AB" w:rsidRDefault="003C71AB" w:rsidP="00AD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597B3" w14:textId="77777777" w:rsidR="003C71AB" w:rsidRDefault="003C71AB" w:rsidP="00AD2C41">
      <w:pPr>
        <w:spacing w:after="0" w:line="240" w:lineRule="auto"/>
      </w:pPr>
      <w:r>
        <w:separator/>
      </w:r>
    </w:p>
  </w:footnote>
  <w:footnote w:type="continuationSeparator" w:id="0">
    <w:p w14:paraId="7FD9394D" w14:textId="77777777" w:rsidR="003C71AB" w:rsidRDefault="003C71AB" w:rsidP="00AD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83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BEC0C71" w14:textId="556E0FC0" w:rsidR="006C28C6" w:rsidRPr="007B00D6" w:rsidRDefault="006C28C6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7B00D6">
          <w:rPr>
            <w:rFonts w:ascii="Times New Roman" w:hAnsi="Times New Roman" w:cs="Times New Roman"/>
            <w:sz w:val="24"/>
          </w:rPr>
          <w:fldChar w:fldCharType="begin"/>
        </w:r>
        <w:r w:rsidRPr="007B00D6">
          <w:rPr>
            <w:rFonts w:ascii="Times New Roman" w:hAnsi="Times New Roman" w:cs="Times New Roman"/>
            <w:sz w:val="24"/>
          </w:rPr>
          <w:instrText>PAGE   \* MERGEFORMAT</w:instrText>
        </w:r>
        <w:r w:rsidRPr="007B00D6">
          <w:rPr>
            <w:rFonts w:ascii="Times New Roman" w:hAnsi="Times New Roman" w:cs="Times New Roman"/>
            <w:sz w:val="24"/>
          </w:rPr>
          <w:fldChar w:fldCharType="separate"/>
        </w:r>
        <w:r w:rsidR="002616F7">
          <w:rPr>
            <w:rFonts w:ascii="Times New Roman" w:hAnsi="Times New Roman" w:cs="Times New Roman"/>
            <w:noProof/>
            <w:sz w:val="24"/>
          </w:rPr>
          <w:t>2</w:t>
        </w:r>
        <w:r w:rsidRPr="007B00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03D5"/>
    <w:multiLevelType w:val="hybridMultilevel"/>
    <w:tmpl w:val="5712B5FA"/>
    <w:lvl w:ilvl="0" w:tplc="FF142E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F526F"/>
    <w:multiLevelType w:val="hybridMultilevel"/>
    <w:tmpl w:val="5CB02900"/>
    <w:lvl w:ilvl="0" w:tplc="577A4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3A76CF"/>
    <w:multiLevelType w:val="hybridMultilevel"/>
    <w:tmpl w:val="D550D98C"/>
    <w:lvl w:ilvl="0" w:tplc="6822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aa97d59-6d6a-4bc7-bd42-c8f3e38a7467"/>
  </w:docVars>
  <w:rsids>
    <w:rsidRoot w:val="00747A65"/>
    <w:rsid w:val="00027029"/>
    <w:rsid w:val="000911EC"/>
    <w:rsid w:val="000D1396"/>
    <w:rsid w:val="000D7113"/>
    <w:rsid w:val="000F0A67"/>
    <w:rsid w:val="00111B57"/>
    <w:rsid w:val="00121AAE"/>
    <w:rsid w:val="00133081"/>
    <w:rsid w:val="001556D7"/>
    <w:rsid w:val="00166D0E"/>
    <w:rsid w:val="001727E0"/>
    <w:rsid w:val="00175FB2"/>
    <w:rsid w:val="00190C9E"/>
    <w:rsid w:val="001B4427"/>
    <w:rsid w:val="00200336"/>
    <w:rsid w:val="00201FB5"/>
    <w:rsid w:val="002616F7"/>
    <w:rsid w:val="002A19CA"/>
    <w:rsid w:val="002D68BF"/>
    <w:rsid w:val="002D7A59"/>
    <w:rsid w:val="002E2725"/>
    <w:rsid w:val="00312817"/>
    <w:rsid w:val="0032084C"/>
    <w:rsid w:val="0036551E"/>
    <w:rsid w:val="00367BC6"/>
    <w:rsid w:val="00375ADC"/>
    <w:rsid w:val="0037722C"/>
    <w:rsid w:val="0038255D"/>
    <w:rsid w:val="003A67AB"/>
    <w:rsid w:val="003B60E3"/>
    <w:rsid w:val="003C71AB"/>
    <w:rsid w:val="003F3B2B"/>
    <w:rsid w:val="004348EC"/>
    <w:rsid w:val="00451138"/>
    <w:rsid w:val="004804A8"/>
    <w:rsid w:val="004C28C8"/>
    <w:rsid w:val="004D5433"/>
    <w:rsid w:val="004D66E0"/>
    <w:rsid w:val="00526527"/>
    <w:rsid w:val="00552969"/>
    <w:rsid w:val="00584FB4"/>
    <w:rsid w:val="005A6232"/>
    <w:rsid w:val="005E06DA"/>
    <w:rsid w:val="00600E5D"/>
    <w:rsid w:val="0060243D"/>
    <w:rsid w:val="006076E0"/>
    <w:rsid w:val="00641C7D"/>
    <w:rsid w:val="00670E80"/>
    <w:rsid w:val="006732E9"/>
    <w:rsid w:val="006801E1"/>
    <w:rsid w:val="0069446A"/>
    <w:rsid w:val="006B0A14"/>
    <w:rsid w:val="006C07D1"/>
    <w:rsid w:val="006C28C6"/>
    <w:rsid w:val="006C2E4B"/>
    <w:rsid w:val="006D4273"/>
    <w:rsid w:val="006E18DA"/>
    <w:rsid w:val="006E23AB"/>
    <w:rsid w:val="007224C4"/>
    <w:rsid w:val="007232D8"/>
    <w:rsid w:val="00741C05"/>
    <w:rsid w:val="00742167"/>
    <w:rsid w:val="00747A65"/>
    <w:rsid w:val="00755CA8"/>
    <w:rsid w:val="007B00D6"/>
    <w:rsid w:val="007D7310"/>
    <w:rsid w:val="007F5EAF"/>
    <w:rsid w:val="0080181F"/>
    <w:rsid w:val="00840AEB"/>
    <w:rsid w:val="008446A8"/>
    <w:rsid w:val="00867B75"/>
    <w:rsid w:val="008D1436"/>
    <w:rsid w:val="008D3EEB"/>
    <w:rsid w:val="008D4126"/>
    <w:rsid w:val="008E2C1C"/>
    <w:rsid w:val="00937706"/>
    <w:rsid w:val="00994D8C"/>
    <w:rsid w:val="009B04B1"/>
    <w:rsid w:val="009B3A99"/>
    <w:rsid w:val="009D53C0"/>
    <w:rsid w:val="009E6168"/>
    <w:rsid w:val="00A0528E"/>
    <w:rsid w:val="00A2214B"/>
    <w:rsid w:val="00A84BF8"/>
    <w:rsid w:val="00AC08D9"/>
    <w:rsid w:val="00AC3478"/>
    <w:rsid w:val="00AC55AC"/>
    <w:rsid w:val="00AD2C41"/>
    <w:rsid w:val="00AE2100"/>
    <w:rsid w:val="00B13FCF"/>
    <w:rsid w:val="00B764AA"/>
    <w:rsid w:val="00B94CD3"/>
    <w:rsid w:val="00BA44AB"/>
    <w:rsid w:val="00BB380E"/>
    <w:rsid w:val="00C01AA4"/>
    <w:rsid w:val="00C45971"/>
    <w:rsid w:val="00C4776B"/>
    <w:rsid w:val="00C77B23"/>
    <w:rsid w:val="00C952C3"/>
    <w:rsid w:val="00CC7C95"/>
    <w:rsid w:val="00CD06CF"/>
    <w:rsid w:val="00CD5AA4"/>
    <w:rsid w:val="00D2660E"/>
    <w:rsid w:val="00D57D45"/>
    <w:rsid w:val="00D73169"/>
    <w:rsid w:val="00DC2E0D"/>
    <w:rsid w:val="00E20140"/>
    <w:rsid w:val="00E516EC"/>
    <w:rsid w:val="00E57527"/>
    <w:rsid w:val="00EF1EED"/>
    <w:rsid w:val="00F03FF0"/>
    <w:rsid w:val="00F4059F"/>
    <w:rsid w:val="00F40922"/>
    <w:rsid w:val="00F644D4"/>
    <w:rsid w:val="00F77053"/>
    <w:rsid w:val="00F770A6"/>
    <w:rsid w:val="00F92B5E"/>
    <w:rsid w:val="00F93DB8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B0053"/>
  <w15:docId w15:val="{1F6DA05E-6934-464D-B331-16033059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customStyle="1" w:styleId="ConsPlusNormal">
    <w:name w:val="ConsPlusNormal"/>
    <w:rsid w:val="00091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C41"/>
  </w:style>
  <w:style w:type="paragraph" w:styleId="aa">
    <w:name w:val="footer"/>
    <w:basedOn w:val="a"/>
    <w:link w:val="ab"/>
    <w:uiPriority w:val="99"/>
    <w:unhideWhenUsed/>
    <w:rsid w:val="00AD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BocharovaEN</dc:creator>
  <cp:lastModifiedBy>Тас-оол Оксана Всеволодовна</cp:lastModifiedBy>
  <cp:revision>2</cp:revision>
  <cp:lastPrinted>2025-03-27T10:16:00Z</cp:lastPrinted>
  <dcterms:created xsi:type="dcterms:W3CDTF">2025-03-27T10:16:00Z</dcterms:created>
  <dcterms:modified xsi:type="dcterms:W3CDTF">2025-03-27T10:16:00Z</dcterms:modified>
</cp:coreProperties>
</file>